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653623" w:rsidRPr="00B539F2" w:rsidTr="00653623">
        <w:trPr>
          <w:cantSplit/>
        </w:trPr>
        <w:tc>
          <w:tcPr>
            <w:tcW w:w="9571" w:type="dxa"/>
          </w:tcPr>
          <w:bookmarkStart w:id="0" w:name="_MON_1220864893"/>
          <w:bookmarkEnd w:id="0"/>
          <w:p w:rsidR="00653623" w:rsidRPr="00B539F2" w:rsidRDefault="00653623" w:rsidP="00B9435F">
            <w:pPr>
              <w:jc w:val="center"/>
            </w:pPr>
            <w:r w:rsidRPr="00B539F2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7123268" r:id="rId9"/>
              </w:object>
            </w:r>
          </w:p>
        </w:tc>
      </w:tr>
      <w:tr w:rsidR="00653623" w:rsidRPr="00B539F2" w:rsidTr="00653623">
        <w:trPr>
          <w:trHeight w:val="1155"/>
        </w:trPr>
        <w:tc>
          <w:tcPr>
            <w:tcW w:w="9571" w:type="dxa"/>
          </w:tcPr>
          <w:p w:rsidR="00653623" w:rsidRPr="00B539F2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jc w:val="left"/>
              <w:rPr>
                <w:b w:val="0"/>
                <w:sz w:val="16"/>
              </w:rPr>
            </w:pPr>
          </w:p>
          <w:p w:rsidR="00653623" w:rsidRPr="00653623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  <w:r w:rsidRPr="00653623">
              <w:rPr>
                <w:b w:val="0"/>
                <w:sz w:val="24"/>
              </w:rPr>
              <w:t>ОКРУЖНАЯ ИЗБИРАТЕЛЬНАЯ КОМИССИЯ ДВУХМАНДАТНОГО</w:t>
            </w:r>
          </w:p>
          <w:p w:rsidR="00653623" w:rsidRPr="00653623" w:rsidRDefault="00653623" w:rsidP="00653623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ИЗБИРАТЕЛЬНОГО ОКРУГА № 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  <w:u w:val="single"/>
              </w:rPr>
              <w:t>10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:rsidR="00653623" w:rsidRPr="00360CF0" w:rsidRDefault="00653623" w:rsidP="00B9435F">
            <w:pPr>
              <w:jc w:val="center"/>
              <w:rPr>
                <w:b/>
                <w:bCs/>
              </w:rPr>
            </w:pPr>
          </w:p>
          <w:p w:rsidR="00653623" w:rsidRPr="00B539F2" w:rsidRDefault="00653623" w:rsidP="00B9435F">
            <w:pPr>
              <w:jc w:val="center"/>
              <w:rPr>
                <w:b/>
                <w:bCs/>
              </w:rPr>
            </w:pPr>
            <w:proofErr w:type="gramStart"/>
            <w:r w:rsidRPr="00B539F2">
              <w:rPr>
                <w:b/>
                <w:bCs/>
              </w:rPr>
              <w:t>П</w:t>
            </w:r>
            <w:proofErr w:type="gramEnd"/>
            <w:r w:rsidRPr="00B539F2">
              <w:rPr>
                <w:b/>
                <w:bCs/>
              </w:rPr>
              <w:t xml:space="preserve"> О С Т А Н О В Л Е Н И Е</w:t>
            </w:r>
          </w:p>
        </w:tc>
      </w:tr>
    </w:tbl>
    <w:p w:rsidR="00653623" w:rsidRPr="00360CF0" w:rsidRDefault="00653623" w:rsidP="00653623"/>
    <w:p w:rsidR="00653623" w:rsidRPr="0015785D" w:rsidRDefault="00653623" w:rsidP="00653623">
      <w:r w:rsidRPr="00B539F2">
        <w:t>«</w:t>
      </w:r>
      <w:r w:rsidRPr="0015785D">
        <w:t>29</w:t>
      </w:r>
      <w:r w:rsidRPr="00B539F2">
        <w:t xml:space="preserve">» </w:t>
      </w:r>
      <w:r>
        <w:t>июля</w:t>
      </w:r>
      <w:r w:rsidRPr="00B539F2">
        <w:t xml:space="preserve"> 2020 года                                                                         </w:t>
      </w:r>
      <w:r>
        <w:t xml:space="preserve">                          </w:t>
      </w:r>
      <w:r w:rsidR="00A262BF">
        <w:t xml:space="preserve">       </w:t>
      </w:r>
      <w:r w:rsidRPr="00B539F2">
        <w:t xml:space="preserve">№ </w:t>
      </w:r>
      <w:r w:rsidR="00EE7398">
        <w:t>8</w:t>
      </w:r>
      <w:r w:rsidRPr="00192480">
        <w:t>/</w:t>
      </w:r>
      <w:r w:rsidR="0033032B" w:rsidRPr="00192480">
        <w:t>1</w:t>
      </w:r>
      <w:r w:rsidR="00EE7398">
        <w:t>8</w:t>
      </w: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Pr="0015785D" w:rsidRDefault="00BD1ADB" w:rsidP="0015785D">
      <w:pPr>
        <w:tabs>
          <w:tab w:val="left" w:pos="5387"/>
          <w:tab w:val="left" w:pos="8222"/>
        </w:tabs>
        <w:ind w:right="4818"/>
        <w:jc w:val="both"/>
        <w:rPr>
          <w:i/>
        </w:rPr>
      </w:pPr>
      <w:r w:rsidRPr="0015785D">
        <w:t>О регистрации кандидат</w:t>
      </w:r>
      <w:r w:rsidR="007E1E2D">
        <w:t>ом</w:t>
      </w:r>
      <w:r w:rsidRPr="0015785D">
        <w:t xml:space="preserve"> в депутаты </w:t>
      </w:r>
      <w:r w:rsidR="0015785D" w:rsidRPr="0015785D">
        <w:t xml:space="preserve">Дорогобужской районной Думы шестого созыва по </w:t>
      </w:r>
      <w:r w:rsidR="0015785D" w:rsidRPr="0015785D">
        <w:rPr>
          <w:color w:val="000000"/>
        </w:rPr>
        <w:t>двухмандатному</w:t>
      </w:r>
      <w:r w:rsidR="0015785D" w:rsidRPr="0015785D">
        <w:t xml:space="preserve"> избирательному округу № 10 </w:t>
      </w:r>
      <w:proofErr w:type="spellStart"/>
      <w:r w:rsidR="00845ED9">
        <w:t>Карбасова</w:t>
      </w:r>
      <w:proofErr w:type="spellEnd"/>
      <w:r w:rsidR="00845ED9">
        <w:t xml:space="preserve"> Виталия Викторовича</w:t>
      </w:r>
      <w:r w:rsidR="0015785D" w:rsidRPr="0015785D">
        <w:t xml:space="preserve">, </w:t>
      </w:r>
      <w:r w:rsidR="00845ED9">
        <w:t xml:space="preserve">выдвинутого </w:t>
      </w:r>
      <w:r w:rsidR="00845ED9" w:rsidRPr="004F634A">
        <w:t>Дорогобужск</w:t>
      </w:r>
      <w:r w:rsidR="00845ED9">
        <w:t>им</w:t>
      </w:r>
      <w:r w:rsidR="00845ED9" w:rsidRPr="004F634A">
        <w:t xml:space="preserve"> районн</w:t>
      </w:r>
      <w:r w:rsidR="00845ED9">
        <w:t>ым</w:t>
      </w:r>
      <w:r w:rsidR="00845ED9" w:rsidRPr="004F634A">
        <w:t xml:space="preserve"> отделение</w:t>
      </w:r>
      <w:r w:rsidR="00845ED9">
        <w:t>м</w:t>
      </w:r>
      <w:r w:rsidR="00845ED9" w:rsidRPr="004F634A">
        <w:t xml:space="preserve"> </w:t>
      </w:r>
      <w:r w:rsidR="00845ED9">
        <w:t>политической партии «Коммунистическая партия Российской Федерации»</w:t>
      </w:r>
      <w:r w:rsidR="0015785D" w:rsidRPr="0015785D">
        <w:t xml:space="preserve"> </w:t>
      </w: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DD3865">
      <w:pPr>
        <w:ind w:firstLine="709"/>
        <w:jc w:val="both"/>
      </w:pPr>
      <w:proofErr w:type="gramStart"/>
      <w:r w:rsidRPr="0015785D"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="00DD3865">
        <w:t>.</w:t>
      </w:r>
      <w:r w:rsidRPr="00360CF0">
        <w:t>1</w:t>
      </w:r>
      <w:r w:rsidRPr="0015785D">
        <w:t>, 15</w:t>
      </w:r>
      <w:r w:rsidR="00DD3865">
        <w:t>.</w:t>
      </w:r>
      <w:r w:rsidRPr="00360CF0">
        <w:t>2</w:t>
      </w:r>
      <w:r w:rsidRPr="0015785D">
        <w:t xml:space="preserve">, 16, 19 </w:t>
      </w:r>
      <w:r w:rsidRPr="00360CF0">
        <w:t>областного закона от</w:t>
      </w:r>
      <w:r w:rsidR="0015785D" w:rsidRPr="00360CF0">
        <w:t xml:space="preserve">     </w:t>
      </w:r>
      <w:r w:rsidRPr="00360CF0">
        <w:t xml:space="preserve"> 3 июля 2003 года № 41-з «О выборах органов местного самоуправления в Смоленской области»</w:t>
      </w:r>
      <w:r w:rsidR="00270B71">
        <w:t>,</w:t>
      </w:r>
      <w:bookmarkStart w:id="1" w:name="_GoBack"/>
      <w:bookmarkEnd w:id="1"/>
      <w:r w:rsidRPr="00360CF0">
        <w:t xml:space="preserve"> </w:t>
      </w:r>
      <w:r w:rsidRPr="0015785D">
        <w:t xml:space="preserve">рассмотрев документы, представленные в окружную избирательную комиссию </w:t>
      </w:r>
      <w:r w:rsidR="0015785D" w:rsidRPr="0015785D">
        <w:t>двух</w:t>
      </w:r>
      <w:r w:rsidRPr="0015785D">
        <w:t>манд</w:t>
      </w:r>
      <w:r w:rsidR="0015785D" w:rsidRPr="0015785D">
        <w:t>атного</w:t>
      </w:r>
      <w:proofErr w:type="gramEnd"/>
      <w:r w:rsidR="0015785D" w:rsidRPr="0015785D">
        <w:t xml:space="preserve"> </w:t>
      </w:r>
      <w:proofErr w:type="gramStart"/>
      <w:r w:rsidR="0015785D" w:rsidRPr="0015785D">
        <w:t>избирательного округа № 10</w:t>
      </w:r>
      <w:r w:rsidRPr="0015785D">
        <w:t xml:space="preserve"> по выборам депутатов</w:t>
      </w:r>
      <w:r w:rsidRPr="00360CF0">
        <w:t xml:space="preserve"> </w:t>
      </w:r>
      <w:r w:rsidR="0015785D" w:rsidRPr="0015785D">
        <w:t>Дорогобужск</w:t>
      </w:r>
      <w:r w:rsidR="0015785D">
        <w:t>ой районной Думы шестого созыва</w:t>
      </w:r>
      <w:r w:rsidR="0015785D" w:rsidRPr="0015785D">
        <w:t xml:space="preserve"> </w:t>
      </w:r>
      <w:r w:rsidRPr="00360CF0">
        <w:t>для выдвижения и регистрации кандидат</w:t>
      </w:r>
      <w:r w:rsidR="007E1E2D">
        <w:t>ом</w:t>
      </w:r>
      <w:r w:rsidRPr="00360CF0">
        <w:t xml:space="preserve"> в депутаты </w:t>
      </w:r>
      <w:r w:rsidR="0015785D" w:rsidRPr="0015785D">
        <w:t xml:space="preserve">Дорогобужской районной Думы шестого созыва </w:t>
      </w:r>
      <w:r w:rsidRPr="00360CF0">
        <w:t xml:space="preserve">по </w:t>
      </w:r>
      <w:r w:rsidR="0015785D" w:rsidRPr="00360CF0">
        <w:t>двух</w:t>
      </w:r>
      <w:r w:rsidRPr="00360CF0">
        <w:t>мандатному избирательному округу № </w:t>
      </w:r>
      <w:r w:rsidR="0015785D" w:rsidRPr="00360CF0">
        <w:t xml:space="preserve">10 </w:t>
      </w:r>
      <w:r w:rsidRPr="00360CF0">
        <w:t xml:space="preserve"> </w:t>
      </w:r>
      <w:proofErr w:type="spellStart"/>
      <w:r w:rsidR="00845ED9">
        <w:t>Карбасова</w:t>
      </w:r>
      <w:proofErr w:type="spellEnd"/>
      <w:r w:rsidR="00845ED9">
        <w:t xml:space="preserve"> Виталия Викторовича</w:t>
      </w:r>
      <w:r w:rsidR="00845ED9" w:rsidRPr="0015785D">
        <w:t xml:space="preserve">, </w:t>
      </w:r>
      <w:r w:rsidR="00845ED9">
        <w:t xml:space="preserve">выдвинутого </w:t>
      </w:r>
      <w:r w:rsidR="00845ED9" w:rsidRPr="004F634A">
        <w:t>Дорогобужск</w:t>
      </w:r>
      <w:r w:rsidR="00845ED9">
        <w:t>им</w:t>
      </w:r>
      <w:r w:rsidR="00845ED9" w:rsidRPr="004F634A">
        <w:t xml:space="preserve"> районн</w:t>
      </w:r>
      <w:r w:rsidR="00845ED9">
        <w:t>ым</w:t>
      </w:r>
      <w:r w:rsidR="00845ED9" w:rsidRPr="004F634A">
        <w:t xml:space="preserve"> отделение</w:t>
      </w:r>
      <w:r w:rsidR="00845ED9">
        <w:t>м</w:t>
      </w:r>
      <w:r w:rsidR="00845ED9" w:rsidRPr="004F634A">
        <w:t xml:space="preserve"> </w:t>
      </w:r>
      <w:r w:rsidR="00845ED9">
        <w:t>политической партии «Коммунистическая партия Российской Федерации»</w:t>
      </w:r>
      <w:r w:rsidRPr="00360CF0">
        <w:t xml:space="preserve">, проверив соответствие порядка выдвижения </w:t>
      </w:r>
      <w:proofErr w:type="spellStart"/>
      <w:r w:rsidR="00845ED9">
        <w:t>Карбасова</w:t>
      </w:r>
      <w:proofErr w:type="spellEnd"/>
      <w:r w:rsidR="00845ED9">
        <w:t xml:space="preserve"> Виталия Викторовича</w:t>
      </w:r>
      <w:r w:rsidR="00845ED9" w:rsidRPr="00360CF0">
        <w:t xml:space="preserve"> </w:t>
      </w:r>
      <w:r w:rsidRPr="00360CF0">
        <w:t>требованиям Федерального закона от 12 июня 2002 года № 67-ФЗ «Об основных гарантиях</w:t>
      </w:r>
      <w:proofErr w:type="gramEnd"/>
      <w:r w:rsidRPr="00360CF0">
        <w:t xml:space="preserve"> </w:t>
      </w:r>
      <w:proofErr w:type="gramStart"/>
      <w:r w:rsidRPr="00360CF0">
        <w:t xml:space="preserve">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672F9" w:rsidRPr="00360CF0">
        <w:t>двух</w:t>
      </w:r>
      <w:r w:rsidRPr="00360CF0">
        <w:t>мандатного избирательного округа № </w:t>
      </w:r>
      <w:r w:rsidR="001672F9" w:rsidRPr="00360CF0">
        <w:t>10</w:t>
      </w:r>
      <w:r w:rsidRPr="00360CF0">
        <w:t xml:space="preserve"> по выборам депутатов </w:t>
      </w:r>
      <w:r w:rsidR="001672F9" w:rsidRPr="0015785D">
        <w:t>Дорогобужской районной Думы шестого созыва</w:t>
      </w:r>
      <w:proofErr w:type="gramEnd"/>
    </w:p>
    <w:p w:rsidR="001672F9" w:rsidRDefault="001672F9" w:rsidP="00DD3865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D1ADB" w:rsidRPr="00360CF0" w:rsidRDefault="00BD1ADB" w:rsidP="00DD3865">
      <w:pPr>
        <w:ind w:firstLine="709"/>
        <w:jc w:val="both"/>
      </w:pPr>
      <w:r w:rsidRPr="00360CF0">
        <w:t>ПОСТАНОВИЛА:</w:t>
      </w:r>
    </w:p>
    <w:p w:rsidR="00BD1ADB" w:rsidRPr="00360CF0" w:rsidRDefault="00BD1ADB" w:rsidP="00DD3865">
      <w:pPr>
        <w:ind w:firstLine="709"/>
        <w:jc w:val="both"/>
      </w:pPr>
    </w:p>
    <w:p w:rsidR="00BD1ADB" w:rsidRPr="00360CF0" w:rsidRDefault="00BD1ADB" w:rsidP="00DD3865">
      <w:pPr>
        <w:ind w:firstLine="709"/>
        <w:jc w:val="both"/>
      </w:pPr>
      <w:r w:rsidRPr="00360CF0">
        <w:t>1. Зарегистрировать кандидат</w:t>
      </w:r>
      <w:r w:rsidR="007E1E2D">
        <w:t>ом</w:t>
      </w:r>
      <w:r w:rsidRPr="00360CF0">
        <w:t xml:space="preserve"> в депутаты </w:t>
      </w:r>
      <w:r w:rsidR="007E1E2D" w:rsidRPr="0015785D">
        <w:t xml:space="preserve">Дорогобужской районной Думы шестого созыва по </w:t>
      </w:r>
      <w:r w:rsidR="007E1E2D" w:rsidRPr="0015785D">
        <w:rPr>
          <w:color w:val="000000"/>
        </w:rPr>
        <w:t>двухмандатному</w:t>
      </w:r>
      <w:r w:rsidR="007E1E2D" w:rsidRPr="0015785D">
        <w:t xml:space="preserve"> избирательному округу № 10 </w:t>
      </w:r>
      <w:proofErr w:type="spellStart"/>
      <w:r w:rsidR="00845ED9">
        <w:t>Карбасова</w:t>
      </w:r>
      <w:proofErr w:type="spellEnd"/>
      <w:r w:rsidR="00845ED9">
        <w:t xml:space="preserve"> Виталия Викторовича</w:t>
      </w:r>
      <w:r w:rsidR="00360CF0">
        <w:t xml:space="preserve">, </w:t>
      </w:r>
      <w:r w:rsidRPr="00360CF0">
        <w:t xml:space="preserve">выдвинутого </w:t>
      </w:r>
      <w:r w:rsidR="00845ED9" w:rsidRPr="004F634A">
        <w:t>Дорогобужск</w:t>
      </w:r>
      <w:r w:rsidR="00845ED9">
        <w:t>им</w:t>
      </w:r>
      <w:r w:rsidR="00845ED9" w:rsidRPr="004F634A">
        <w:t xml:space="preserve"> районн</w:t>
      </w:r>
      <w:r w:rsidR="00845ED9">
        <w:t>ым</w:t>
      </w:r>
      <w:r w:rsidR="00845ED9" w:rsidRPr="004F634A">
        <w:t xml:space="preserve"> отделение</w:t>
      </w:r>
      <w:r w:rsidR="00845ED9">
        <w:t>м</w:t>
      </w:r>
      <w:r w:rsidR="00845ED9" w:rsidRPr="004F634A">
        <w:t xml:space="preserve"> </w:t>
      </w:r>
      <w:r w:rsidR="00845ED9">
        <w:t>политической партии «Коммунистическая партия Российской Федерации»</w:t>
      </w:r>
      <w:r w:rsidRPr="00360CF0">
        <w:t>.</w:t>
      </w:r>
    </w:p>
    <w:p w:rsidR="00BD1ADB" w:rsidRPr="00360CF0" w:rsidRDefault="00BD1ADB" w:rsidP="00DD3865">
      <w:pPr>
        <w:ind w:firstLine="709"/>
      </w:pPr>
      <w:r w:rsidRPr="00360CF0">
        <w:t>Дата регистрации - «</w:t>
      </w:r>
      <w:r w:rsidR="001672F9" w:rsidRPr="00360CF0">
        <w:t>29</w:t>
      </w:r>
      <w:r w:rsidRPr="00360CF0">
        <w:t xml:space="preserve">» </w:t>
      </w:r>
      <w:r w:rsidR="001672F9" w:rsidRPr="00360CF0">
        <w:t>июля</w:t>
      </w:r>
      <w:r w:rsidRPr="00360CF0">
        <w:t xml:space="preserve"> 20</w:t>
      </w:r>
      <w:r w:rsidR="001672F9" w:rsidRPr="00360CF0">
        <w:t>20</w:t>
      </w:r>
      <w:r w:rsidRPr="00360CF0">
        <w:t xml:space="preserve"> года, </w:t>
      </w:r>
      <w:r w:rsidRPr="00DD3865">
        <w:t xml:space="preserve">время регистрации  </w:t>
      </w:r>
      <w:r w:rsidR="00DD3865" w:rsidRPr="00DD3865">
        <w:t>13</w:t>
      </w:r>
      <w:r w:rsidRPr="00DD3865">
        <w:t xml:space="preserve"> часов </w:t>
      </w:r>
      <w:r w:rsidR="00DD3865" w:rsidRPr="00DD3865">
        <w:t>30</w:t>
      </w:r>
      <w:r w:rsidRPr="00DD3865">
        <w:t xml:space="preserve"> минут</w:t>
      </w:r>
      <w:r w:rsidRPr="00360CF0">
        <w:t>.</w:t>
      </w:r>
    </w:p>
    <w:p w:rsidR="00BD1ADB" w:rsidRPr="00360CF0" w:rsidRDefault="00BD1ADB" w:rsidP="00DD3865">
      <w:pPr>
        <w:ind w:firstLine="709"/>
        <w:jc w:val="both"/>
      </w:pPr>
      <w:r w:rsidRPr="00360CF0">
        <w:t xml:space="preserve">2. Включить зарегистрированного кандидата в депутаты </w:t>
      </w:r>
      <w:r w:rsidR="001672F9" w:rsidRPr="00B539F2">
        <w:t xml:space="preserve">Дорогобужской районной Думы шестого созыва по </w:t>
      </w:r>
      <w:r w:rsidR="001672F9" w:rsidRPr="00360CF0">
        <w:t>двухмандатному</w:t>
      </w:r>
      <w:r w:rsidR="001672F9" w:rsidRPr="00B539F2">
        <w:t xml:space="preserve"> избирательному округу № 10 </w:t>
      </w:r>
      <w:proofErr w:type="spellStart"/>
      <w:r w:rsidR="00EE7398">
        <w:t>Карбасова</w:t>
      </w:r>
      <w:proofErr w:type="spellEnd"/>
      <w:r w:rsidR="00EE7398">
        <w:t xml:space="preserve"> Виталия Викторовича</w:t>
      </w:r>
      <w:r w:rsidR="001672F9" w:rsidRPr="00360CF0">
        <w:t xml:space="preserve"> </w:t>
      </w:r>
      <w:r w:rsidRPr="00360CF0">
        <w:t>в избирательный бюллетень для голосования на выборах депутатов</w:t>
      </w:r>
      <w:r w:rsidRPr="003C40B1">
        <w:rPr>
          <w:rFonts w:ascii="Arial" w:hAnsi="Arial" w:cs="Arial"/>
          <w:sz w:val="20"/>
          <w:szCs w:val="20"/>
        </w:rPr>
        <w:t xml:space="preserve"> </w:t>
      </w:r>
      <w:r w:rsidR="001672F9" w:rsidRPr="00B539F2">
        <w:lastRenderedPageBreak/>
        <w:t xml:space="preserve">Дорогобужской районной Думы шестого созыва </w:t>
      </w:r>
      <w:r w:rsidRPr="00360CF0">
        <w:t xml:space="preserve">по </w:t>
      </w:r>
      <w:r w:rsidR="001672F9" w:rsidRPr="00360CF0">
        <w:t>двух</w:t>
      </w:r>
      <w:r w:rsidRPr="00360CF0">
        <w:t>мандатному избирательному округу №</w:t>
      </w:r>
      <w:r w:rsidR="001672F9" w:rsidRPr="00360CF0">
        <w:t>10</w:t>
      </w:r>
      <w:r w:rsidRPr="00360CF0">
        <w:t>.</w:t>
      </w:r>
    </w:p>
    <w:p w:rsidR="00BD1ADB" w:rsidRPr="00360CF0" w:rsidRDefault="00BD1ADB" w:rsidP="00360CF0">
      <w:pPr>
        <w:ind w:firstLine="600"/>
        <w:jc w:val="both"/>
      </w:pPr>
      <w:r w:rsidRPr="00360CF0">
        <w:t xml:space="preserve">3. </w:t>
      </w:r>
      <w:proofErr w:type="gramStart"/>
      <w:r w:rsidR="0033032B">
        <w:t>Разместить</w:t>
      </w:r>
      <w:proofErr w:type="gramEnd"/>
      <w:r w:rsidRPr="00360CF0">
        <w:t xml:space="preserve"> настоящее постановление </w:t>
      </w:r>
      <w:r w:rsidR="00360CF0">
        <w:t>на</w:t>
      </w:r>
      <w:r w:rsidRPr="00360CF0">
        <w:t xml:space="preserve"> </w:t>
      </w:r>
      <w:r w:rsidR="00360CF0" w:rsidRPr="00360CF0">
        <w:t>официальном сайте</w:t>
      </w:r>
      <w:r w:rsidR="001672F9" w:rsidRPr="00360CF0">
        <w:t xml:space="preserve"> </w:t>
      </w:r>
      <w:r w:rsidR="00360CF0" w:rsidRPr="00360CF0">
        <w:t>муниципального образования «</w:t>
      </w:r>
      <w:r w:rsidR="001672F9" w:rsidRPr="00360CF0">
        <w:t>Дорогобужский</w:t>
      </w:r>
      <w:r w:rsidR="00360CF0" w:rsidRPr="00360CF0">
        <w:t xml:space="preserve"> район</w:t>
      </w:r>
      <w:r w:rsidR="001672F9" w:rsidRPr="00360CF0">
        <w:t>»</w:t>
      </w:r>
      <w:r w:rsidR="00360CF0" w:rsidRPr="00360CF0">
        <w:t xml:space="preserve"> Смоленской области</w:t>
      </w:r>
      <w:r w:rsidRPr="00360CF0">
        <w:t>.</w:t>
      </w:r>
    </w:p>
    <w:p w:rsidR="00BD1ADB" w:rsidRPr="00360CF0" w:rsidRDefault="00BD1ADB" w:rsidP="00360CF0">
      <w:pPr>
        <w:ind w:firstLine="600"/>
        <w:jc w:val="both"/>
      </w:pPr>
    </w:p>
    <w:p w:rsidR="00BD1ADB" w:rsidRDefault="00BD1ADB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3C40B1" w:rsidRDefault="001672F9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B539F2" w:rsidRDefault="001672F9" w:rsidP="001672F9">
      <w:r w:rsidRPr="00B539F2">
        <w:t>Председатель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>
        <w:t xml:space="preserve">          </w:t>
      </w:r>
      <w:r w:rsidRPr="00B539F2">
        <w:t>Т.Н. Цыганкова</w:t>
      </w:r>
    </w:p>
    <w:p w:rsidR="001672F9" w:rsidRPr="00B539F2" w:rsidRDefault="001672F9" w:rsidP="001672F9"/>
    <w:p w:rsidR="001672F9" w:rsidRPr="00B539F2" w:rsidRDefault="001672F9" w:rsidP="001672F9">
      <w:r w:rsidRPr="00B539F2">
        <w:t>Секретарь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  <w:t xml:space="preserve">  </w:t>
      </w:r>
      <w:r w:rsidRPr="00B539F2">
        <w:tab/>
      </w:r>
      <w:r>
        <w:t xml:space="preserve">         </w:t>
      </w:r>
      <w:r w:rsidRPr="00B539F2">
        <w:t xml:space="preserve">      С.А. </w:t>
      </w:r>
      <w:proofErr w:type="spellStart"/>
      <w:r w:rsidRPr="00B539F2">
        <w:t>Квасова</w:t>
      </w:r>
      <w:proofErr w:type="spellEnd"/>
    </w:p>
    <w:p w:rsidR="001672F9" w:rsidRPr="00B539F2" w:rsidRDefault="001672F9" w:rsidP="001672F9"/>
    <w:p w:rsidR="00C61F80" w:rsidRPr="00767A95" w:rsidRDefault="00C61F80" w:rsidP="001672F9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C61F80" w:rsidRPr="007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CB" w:rsidRDefault="00C407CB" w:rsidP="00C61F80">
      <w:r>
        <w:separator/>
      </w:r>
    </w:p>
  </w:endnote>
  <w:endnote w:type="continuationSeparator" w:id="0">
    <w:p w:rsidR="00C407CB" w:rsidRDefault="00C407CB" w:rsidP="00C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CB" w:rsidRDefault="00C407CB" w:rsidP="00C61F80">
      <w:r>
        <w:separator/>
      </w:r>
    </w:p>
  </w:footnote>
  <w:footnote w:type="continuationSeparator" w:id="0">
    <w:p w:rsidR="00C407CB" w:rsidRDefault="00C407CB" w:rsidP="00C6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7B92D6D"/>
    <w:multiLevelType w:val="hybridMultilevel"/>
    <w:tmpl w:val="ABE4BE40"/>
    <w:lvl w:ilvl="0" w:tplc="89FCF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302F1"/>
    <w:rsid w:val="0015785D"/>
    <w:rsid w:val="001672F9"/>
    <w:rsid w:val="00192480"/>
    <w:rsid w:val="00270B71"/>
    <w:rsid w:val="00295507"/>
    <w:rsid w:val="0033032B"/>
    <w:rsid w:val="00360CF0"/>
    <w:rsid w:val="004B3ADB"/>
    <w:rsid w:val="00554B8B"/>
    <w:rsid w:val="0061534E"/>
    <w:rsid w:val="00653623"/>
    <w:rsid w:val="00767A95"/>
    <w:rsid w:val="007E1E2D"/>
    <w:rsid w:val="00835880"/>
    <w:rsid w:val="00845ED9"/>
    <w:rsid w:val="00986B49"/>
    <w:rsid w:val="00997B4B"/>
    <w:rsid w:val="00A262BF"/>
    <w:rsid w:val="00BA52DE"/>
    <w:rsid w:val="00BD1ADB"/>
    <w:rsid w:val="00C407CB"/>
    <w:rsid w:val="00C61F80"/>
    <w:rsid w:val="00C710E2"/>
    <w:rsid w:val="00D46C1F"/>
    <w:rsid w:val="00DD3865"/>
    <w:rsid w:val="00EA4B3D"/>
    <w:rsid w:val="00EE7398"/>
    <w:rsid w:val="00F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35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35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Duma_3</dc:creator>
  <cp:keywords/>
  <dc:description/>
  <cp:lastModifiedBy>Квасова</cp:lastModifiedBy>
  <cp:revision>19</cp:revision>
  <cp:lastPrinted>2020-07-24T16:14:00Z</cp:lastPrinted>
  <dcterms:created xsi:type="dcterms:W3CDTF">2020-07-22T07:33:00Z</dcterms:created>
  <dcterms:modified xsi:type="dcterms:W3CDTF">2020-07-24T16:15:00Z</dcterms:modified>
</cp:coreProperties>
</file>