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6D5C5A" w:rsidRPr="006D5C5A" w:rsidTr="00F53613">
        <w:tc>
          <w:tcPr>
            <w:tcW w:w="10421" w:type="dxa"/>
            <w:hideMark/>
          </w:tcPr>
          <w:p w:rsidR="006D5C5A" w:rsidRPr="006D5C5A" w:rsidRDefault="007C26B6" w:rsidP="007C26B6">
            <w:pPr>
              <w:widowControl w:val="0"/>
              <w:tabs>
                <w:tab w:val="center" w:pos="5102"/>
                <w:tab w:val="left" w:pos="8190"/>
              </w:tabs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ab/>
            </w:r>
            <w:r w:rsidR="006D5C5A" w:rsidRPr="006D5C5A">
              <w:rPr>
                <w:rFonts w:eastAsia="Times New Roman"/>
                <w:sz w:val="28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fillcolor="window">
                  <v:imagedata r:id="rId5" o:title=""/>
                </v:shape>
              </w:object>
            </w:r>
            <w:r>
              <w:rPr>
                <w:rFonts w:eastAsia="Times New Roman"/>
                <w:sz w:val="28"/>
              </w:rPr>
              <w:tab/>
              <w:t>Проект</w:t>
            </w:r>
          </w:p>
        </w:tc>
      </w:tr>
      <w:tr w:rsidR="006D5C5A" w:rsidRPr="006D5C5A" w:rsidTr="00F53613">
        <w:trPr>
          <w:trHeight w:val="1155"/>
        </w:trPr>
        <w:tc>
          <w:tcPr>
            <w:tcW w:w="10421" w:type="dxa"/>
          </w:tcPr>
          <w:p w:rsidR="006D5C5A" w:rsidRPr="006D5C5A" w:rsidRDefault="006D5C5A" w:rsidP="006D5C5A">
            <w:pPr>
              <w:keepNext/>
              <w:ind w:right="-828"/>
              <w:jc w:val="center"/>
              <w:outlineLvl w:val="0"/>
              <w:rPr>
                <w:rFonts w:eastAsia="Times New Roman"/>
                <w:b/>
                <w:sz w:val="16"/>
                <w:szCs w:val="20"/>
              </w:rPr>
            </w:pPr>
          </w:p>
          <w:p w:rsidR="006D5C5A" w:rsidRPr="006D5C5A" w:rsidRDefault="006D5C5A" w:rsidP="006D5C5A">
            <w:pPr>
              <w:keepNext/>
              <w:ind w:right="-55"/>
              <w:jc w:val="center"/>
              <w:outlineLvl w:val="0"/>
              <w:rPr>
                <w:rFonts w:eastAsia="Times New Roman"/>
                <w:b/>
                <w:sz w:val="22"/>
                <w:szCs w:val="20"/>
              </w:rPr>
            </w:pPr>
            <w:r w:rsidRPr="006D5C5A">
              <w:rPr>
                <w:rFonts w:eastAsia="Times New Roman"/>
                <w:b/>
                <w:sz w:val="22"/>
                <w:szCs w:val="20"/>
              </w:rPr>
              <w:t>АДМИНИСТРАЦИЯ МИХАЙЛОВСКОГО СЕЛЬСКОГО ПОСЕЛЕНИЯ</w:t>
            </w:r>
          </w:p>
          <w:p w:rsidR="006D5C5A" w:rsidRPr="006D5C5A" w:rsidRDefault="006D5C5A" w:rsidP="006D5C5A">
            <w:pPr>
              <w:keepNext/>
              <w:jc w:val="center"/>
              <w:outlineLvl w:val="0"/>
              <w:rPr>
                <w:rFonts w:eastAsia="Times New Roman"/>
                <w:b/>
                <w:szCs w:val="20"/>
              </w:rPr>
            </w:pPr>
            <w:r w:rsidRPr="006D5C5A">
              <w:rPr>
                <w:rFonts w:eastAsia="Times New Roman"/>
                <w:b/>
                <w:sz w:val="22"/>
                <w:szCs w:val="20"/>
              </w:rPr>
              <w:t>ДОРОГОБУЖСКОГО РАЙОНА СМОЛЕНСКОЙ ОБЛАСТИ</w:t>
            </w:r>
          </w:p>
          <w:p w:rsidR="006D5C5A" w:rsidRPr="006D5C5A" w:rsidRDefault="006D5C5A" w:rsidP="006D5C5A">
            <w:pPr>
              <w:keepNext/>
              <w:outlineLvl w:val="1"/>
              <w:rPr>
                <w:rFonts w:eastAsia="Times New Roman"/>
                <w:b/>
                <w:szCs w:val="20"/>
              </w:rPr>
            </w:pPr>
          </w:p>
          <w:p w:rsidR="006D5C5A" w:rsidRPr="006D5C5A" w:rsidRDefault="006D5C5A" w:rsidP="006D5C5A">
            <w:pPr>
              <w:widowControl w:val="0"/>
              <w:jc w:val="center"/>
              <w:rPr>
                <w:rFonts w:eastAsia="Times New Roman"/>
                <w:b/>
              </w:rPr>
            </w:pPr>
            <w:proofErr w:type="gramStart"/>
            <w:r w:rsidRPr="006D5C5A">
              <w:rPr>
                <w:rFonts w:eastAsia="Times New Roman"/>
                <w:b/>
              </w:rPr>
              <w:t>П</w:t>
            </w:r>
            <w:proofErr w:type="gramEnd"/>
            <w:r w:rsidRPr="006D5C5A">
              <w:rPr>
                <w:rFonts w:eastAsia="Times New Roman"/>
                <w:b/>
              </w:rPr>
              <w:t xml:space="preserve"> О С Т А Н О В Л Е Н И Е</w:t>
            </w:r>
          </w:p>
        </w:tc>
      </w:tr>
    </w:tbl>
    <w:p w:rsidR="006D5C5A" w:rsidRPr="006D5C5A" w:rsidRDefault="006D5C5A" w:rsidP="006D5C5A">
      <w:pPr>
        <w:widowControl w:val="0"/>
        <w:rPr>
          <w:rFonts w:eastAsia="Times New Roman"/>
          <w:sz w:val="28"/>
        </w:rPr>
      </w:pPr>
    </w:p>
    <w:p w:rsidR="006D5C5A" w:rsidRPr="006D5C5A" w:rsidRDefault="006D5C5A" w:rsidP="006D5C5A">
      <w:pPr>
        <w:widowControl w:val="0"/>
        <w:rPr>
          <w:rFonts w:eastAsia="Times New Roman"/>
          <w:sz w:val="28"/>
        </w:rPr>
      </w:pPr>
      <w:r>
        <w:rPr>
          <w:rFonts w:eastAsia="Times New Roman"/>
          <w:sz w:val="28"/>
        </w:rPr>
        <w:t>___ ___________ 20__ года      № ___</w:t>
      </w:r>
    </w:p>
    <w:p w:rsidR="006D5C5A" w:rsidRPr="006D5C5A" w:rsidRDefault="006D5C5A" w:rsidP="006D5C5A">
      <w:pPr>
        <w:widowControl w:val="0"/>
        <w:spacing w:after="120"/>
        <w:ind w:right="-55" w:firstLine="709"/>
        <w:jc w:val="both"/>
        <w:rPr>
          <w:rFonts w:eastAsia="Times New Roman"/>
          <w:sz w:val="28"/>
        </w:rPr>
      </w:pPr>
      <w:bookmarkStart w:id="0" w:name="_GoBack"/>
      <w:bookmarkEnd w:id="0"/>
    </w:p>
    <w:p w:rsidR="006D5C5A" w:rsidRDefault="006D5C5A" w:rsidP="006D5C5A">
      <w:pPr>
        <w:widowControl w:val="0"/>
        <w:spacing w:after="120"/>
        <w:ind w:right="5345"/>
        <w:jc w:val="both"/>
        <w:rPr>
          <w:sz w:val="28"/>
          <w:szCs w:val="28"/>
          <w:shd w:val="clear" w:color="auto" w:fill="FFFFFF"/>
        </w:rPr>
      </w:pPr>
      <w:r w:rsidRPr="006D5C5A">
        <w:rPr>
          <w:rFonts w:eastAsia="Times New Roman"/>
          <w:sz w:val="28"/>
        </w:rPr>
        <w:t xml:space="preserve">Об утверждении </w:t>
      </w:r>
      <w:r>
        <w:rPr>
          <w:rFonts w:eastAsia="Times New Roman"/>
          <w:sz w:val="28"/>
        </w:rPr>
        <w:t xml:space="preserve">Положения о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омиссии</w:t>
      </w:r>
      <w:r w:rsidRPr="00E23B6C">
        <w:rPr>
          <w:bCs/>
          <w:sz w:val="28"/>
          <w:szCs w:val="28"/>
        </w:rPr>
        <w:t xml:space="preserve"> </w:t>
      </w:r>
      <w:r w:rsidRPr="00E23B6C">
        <w:rPr>
          <w:sz w:val="28"/>
          <w:szCs w:val="28"/>
        </w:rPr>
        <w:t xml:space="preserve">по </w:t>
      </w:r>
      <w:r w:rsidRPr="00F876D6">
        <w:rPr>
          <w:sz w:val="28"/>
          <w:szCs w:val="28"/>
        </w:rPr>
        <w:t>рассмотрению вопросов предоставления муниципальной преференции в целях поддержки субъектов малого и среднего предпринимательства</w:t>
      </w:r>
      <w:r w:rsidRPr="00F876D6">
        <w:rPr>
          <w:sz w:val="28"/>
          <w:szCs w:val="28"/>
          <w:shd w:val="clear" w:color="auto" w:fill="FFFFFF"/>
        </w:rPr>
        <w:t xml:space="preserve"> в виде передачи </w:t>
      </w:r>
      <w:r w:rsidRPr="00F876D6">
        <w:rPr>
          <w:sz w:val="28"/>
          <w:szCs w:val="28"/>
        </w:rPr>
        <w:t xml:space="preserve"> </w:t>
      </w:r>
      <w:r w:rsidRPr="00F876D6">
        <w:rPr>
          <w:sz w:val="28"/>
          <w:szCs w:val="28"/>
          <w:shd w:val="clear" w:color="auto" w:fill="FFFFFF"/>
        </w:rPr>
        <w:t xml:space="preserve">в аренду объектов муниципальной собственности муниципального образования </w:t>
      </w:r>
      <w:r>
        <w:rPr>
          <w:sz w:val="28"/>
          <w:szCs w:val="28"/>
          <w:shd w:val="clear" w:color="auto" w:fill="FFFFFF"/>
        </w:rPr>
        <w:t>Михайловское сельское поселение Дорогобужского  района</w:t>
      </w:r>
      <w:r w:rsidRPr="00F876D6">
        <w:rPr>
          <w:sz w:val="28"/>
          <w:szCs w:val="28"/>
          <w:shd w:val="clear" w:color="auto" w:fill="FFFFFF"/>
        </w:rPr>
        <w:t xml:space="preserve"> Смоленской области без проведения торго</w:t>
      </w:r>
      <w:r>
        <w:rPr>
          <w:sz w:val="28"/>
          <w:szCs w:val="28"/>
          <w:shd w:val="clear" w:color="auto" w:fill="FFFFFF"/>
        </w:rPr>
        <w:t>в</w:t>
      </w:r>
    </w:p>
    <w:p w:rsidR="006D5C5A" w:rsidRDefault="006D5C5A" w:rsidP="006D5C5A">
      <w:pPr>
        <w:widowControl w:val="0"/>
        <w:spacing w:after="120"/>
        <w:ind w:right="5345"/>
        <w:jc w:val="both"/>
        <w:rPr>
          <w:sz w:val="28"/>
          <w:szCs w:val="28"/>
          <w:shd w:val="clear" w:color="auto" w:fill="FFFFFF"/>
        </w:rPr>
      </w:pPr>
    </w:p>
    <w:p w:rsidR="006D5C5A" w:rsidRPr="006D5C5A" w:rsidRDefault="006D5C5A" w:rsidP="006D5C5A">
      <w:pPr>
        <w:widowControl w:val="0"/>
        <w:spacing w:after="120"/>
        <w:ind w:right="5345"/>
        <w:jc w:val="both"/>
        <w:rPr>
          <w:rFonts w:eastAsia="Times New Roman"/>
          <w:sz w:val="28"/>
        </w:rPr>
      </w:pPr>
    </w:p>
    <w:p w:rsidR="006D5C5A" w:rsidRPr="006D5C5A" w:rsidRDefault="006D5C5A" w:rsidP="007C26B6">
      <w:pPr>
        <w:widowControl w:val="0"/>
        <w:spacing w:after="120"/>
        <w:ind w:right="-1"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соответствии с Уставом Михайловского сельского поселения Дорогобужского района Смоленской области</w:t>
      </w:r>
      <w:r w:rsidRPr="006D5C5A">
        <w:rPr>
          <w:rFonts w:eastAsia="Times New Roman"/>
          <w:bCs/>
          <w:sz w:val="28"/>
          <w:szCs w:val="28"/>
        </w:rPr>
        <w:t>, Администрация Михайловского сельского поселения Дорогобужского района Смоленской области</w:t>
      </w:r>
      <w:r w:rsidR="007C26B6">
        <w:rPr>
          <w:rFonts w:eastAsia="Times New Roman"/>
          <w:bCs/>
          <w:sz w:val="28"/>
          <w:szCs w:val="28"/>
        </w:rPr>
        <w:t xml:space="preserve">                                      </w:t>
      </w:r>
      <w:proofErr w:type="gramStart"/>
      <w:r w:rsidRPr="006D5C5A">
        <w:rPr>
          <w:rFonts w:eastAsia="Times New Roman"/>
          <w:b/>
          <w:sz w:val="28"/>
        </w:rPr>
        <w:t>п</w:t>
      </w:r>
      <w:proofErr w:type="gramEnd"/>
      <w:r w:rsidRPr="006D5C5A">
        <w:rPr>
          <w:rFonts w:eastAsia="Times New Roman"/>
          <w:b/>
          <w:sz w:val="28"/>
        </w:rPr>
        <w:t xml:space="preserve"> о с т а н о в л я е т :</w:t>
      </w:r>
    </w:p>
    <w:p w:rsidR="006D5C5A" w:rsidRDefault="006D5C5A" w:rsidP="006D5C5A">
      <w:pPr>
        <w:widowControl w:val="0"/>
        <w:spacing w:after="120"/>
        <w:ind w:right="-57" w:firstLine="709"/>
        <w:contextualSpacing/>
        <w:jc w:val="both"/>
        <w:rPr>
          <w:rFonts w:eastAsia="Times New Roman"/>
          <w:sz w:val="28"/>
        </w:rPr>
      </w:pPr>
      <w:r w:rsidRPr="006D5C5A">
        <w:rPr>
          <w:rFonts w:eastAsia="Times New Roman"/>
          <w:sz w:val="28"/>
        </w:rPr>
        <w:t xml:space="preserve"> </w:t>
      </w:r>
    </w:p>
    <w:p w:rsidR="006D5C5A" w:rsidRDefault="006D5C5A" w:rsidP="006D5C5A">
      <w:pPr>
        <w:widowControl w:val="0"/>
        <w:spacing w:after="120"/>
        <w:ind w:right="-57" w:firstLine="709"/>
        <w:contextualSpacing/>
        <w:jc w:val="both"/>
        <w:rPr>
          <w:rFonts w:eastAsia="Times New Roman"/>
          <w:sz w:val="28"/>
        </w:rPr>
      </w:pPr>
      <w:r w:rsidRPr="006D5C5A">
        <w:rPr>
          <w:rFonts w:eastAsia="Times New Roman"/>
          <w:sz w:val="28"/>
        </w:rPr>
        <w:t>1.</w:t>
      </w:r>
      <w:r w:rsidR="007C26B6">
        <w:rPr>
          <w:rFonts w:eastAsia="Times New Roman"/>
          <w:sz w:val="28"/>
        </w:rPr>
        <w:t xml:space="preserve"> </w:t>
      </w:r>
      <w:r w:rsidRPr="006D5C5A">
        <w:rPr>
          <w:rFonts w:eastAsia="Times New Roman"/>
          <w:sz w:val="28"/>
        </w:rPr>
        <w:t xml:space="preserve">Утвердить </w:t>
      </w:r>
      <w:r>
        <w:rPr>
          <w:rFonts w:eastAsia="Times New Roman"/>
          <w:sz w:val="28"/>
        </w:rPr>
        <w:t xml:space="preserve">Положение о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омиссии</w:t>
      </w:r>
      <w:r w:rsidRPr="00E23B6C">
        <w:rPr>
          <w:bCs/>
          <w:sz w:val="28"/>
          <w:szCs w:val="28"/>
        </w:rPr>
        <w:t xml:space="preserve"> </w:t>
      </w:r>
      <w:r w:rsidRPr="00E23B6C">
        <w:rPr>
          <w:sz w:val="28"/>
          <w:szCs w:val="28"/>
        </w:rPr>
        <w:t xml:space="preserve">по </w:t>
      </w:r>
      <w:r w:rsidRPr="00F876D6">
        <w:rPr>
          <w:sz w:val="28"/>
          <w:szCs w:val="28"/>
        </w:rPr>
        <w:t>рассмотрению вопросов предоставления муниципальной преференции в целях поддержки субъектов малого и среднего предпринимательства</w:t>
      </w:r>
      <w:r w:rsidRPr="00F876D6">
        <w:rPr>
          <w:sz w:val="28"/>
          <w:szCs w:val="28"/>
          <w:shd w:val="clear" w:color="auto" w:fill="FFFFFF"/>
        </w:rPr>
        <w:t xml:space="preserve"> в виде передачи </w:t>
      </w:r>
      <w:r w:rsidRPr="00F876D6">
        <w:rPr>
          <w:sz w:val="28"/>
          <w:szCs w:val="28"/>
        </w:rPr>
        <w:t xml:space="preserve"> </w:t>
      </w:r>
      <w:r w:rsidRPr="00F876D6">
        <w:rPr>
          <w:sz w:val="28"/>
          <w:szCs w:val="28"/>
          <w:shd w:val="clear" w:color="auto" w:fill="FFFFFF"/>
        </w:rPr>
        <w:t xml:space="preserve">в аренду объектов муниципальной собственности муниципального образования </w:t>
      </w:r>
      <w:r>
        <w:rPr>
          <w:sz w:val="28"/>
          <w:szCs w:val="28"/>
          <w:shd w:val="clear" w:color="auto" w:fill="FFFFFF"/>
        </w:rPr>
        <w:t>Михайловское сельское поселение Дорогобужского  района</w:t>
      </w:r>
      <w:r w:rsidRPr="00F876D6">
        <w:rPr>
          <w:sz w:val="28"/>
          <w:szCs w:val="28"/>
          <w:shd w:val="clear" w:color="auto" w:fill="FFFFFF"/>
        </w:rPr>
        <w:t xml:space="preserve"> Смоленской области без проведения торгов</w:t>
      </w:r>
      <w:r>
        <w:rPr>
          <w:sz w:val="28"/>
          <w:szCs w:val="28"/>
          <w:shd w:val="clear" w:color="auto" w:fill="FFFFFF"/>
        </w:rPr>
        <w:t xml:space="preserve"> (приложение № 1)</w:t>
      </w:r>
      <w:r>
        <w:rPr>
          <w:rFonts w:eastAsia="Times New Roman"/>
          <w:sz w:val="28"/>
        </w:rPr>
        <w:t>.</w:t>
      </w:r>
      <w:r w:rsidRPr="006D5C5A">
        <w:rPr>
          <w:rFonts w:eastAsia="Times New Roman"/>
          <w:sz w:val="28"/>
        </w:rPr>
        <w:t xml:space="preserve">      </w:t>
      </w:r>
    </w:p>
    <w:p w:rsidR="006D5C5A" w:rsidRDefault="006D5C5A" w:rsidP="006D5C5A">
      <w:pPr>
        <w:widowControl w:val="0"/>
        <w:spacing w:after="120"/>
        <w:ind w:right="-57" w:firstLine="709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2. Утвердить состав </w:t>
      </w:r>
      <w:r w:rsidRPr="006D5C5A">
        <w:rPr>
          <w:rFonts w:eastAsia="Times New Roman"/>
          <w:sz w:val="28"/>
        </w:rPr>
        <w:t xml:space="preserve">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омиссии</w:t>
      </w:r>
      <w:r w:rsidRPr="00E23B6C">
        <w:rPr>
          <w:bCs/>
          <w:sz w:val="28"/>
          <w:szCs w:val="28"/>
        </w:rPr>
        <w:t xml:space="preserve"> </w:t>
      </w:r>
      <w:r w:rsidRPr="00E23B6C">
        <w:rPr>
          <w:sz w:val="28"/>
          <w:szCs w:val="28"/>
        </w:rPr>
        <w:t xml:space="preserve">по </w:t>
      </w:r>
      <w:r w:rsidRPr="00F876D6">
        <w:rPr>
          <w:sz w:val="28"/>
          <w:szCs w:val="28"/>
        </w:rPr>
        <w:t>рассмотрению вопросов предоставления муниципальной преференции в целях поддержки субъектов малого и среднего предпринимательства</w:t>
      </w:r>
      <w:r w:rsidRPr="00F876D6">
        <w:rPr>
          <w:sz w:val="28"/>
          <w:szCs w:val="28"/>
          <w:shd w:val="clear" w:color="auto" w:fill="FFFFFF"/>
        </w:rPr>
        <w:t xml:space="preserve"> в виде передачи </w:t>
      </w:r>
      <w:r w:rsidRPr="00F876D6">
        <w:rPr>
          <w:sz w:val="28"/>
          <w:szCs w:val="28"/>
        </w:rPr>
        <w:t xml:space="preserve"> </w:t>
      </w:r>
      <w:r w:rsidRPr="00F876D6">
        <w:rPr>
          <w:sz w:val="28"/>
          <w:szCs w:val="28"/>
          <w:shd w:val="clear" w:color="auto" w:fill="FFFFFF"/>
        </w:rPr>
        <w:t xml:space="preserve">в аренду объектов муниципальной собственности муниципального образования </w:t>
      </w:r>
      <w:r>
        <w:rPr>
          <w:sz w:val="28"/>
          <w:szCs w:val="28"/>
          <w:shd w:val="clear" w:color="auto" w:fill="FFFFFF"/>
        </w:rPr>
        <w:t>Михайловское сельское поселение Дорогобужского  района</w:t>
      </w:r>
      <w:r w:rsidRPr="00F876D6">
        <w:rPr>
          <w:sz w:val="28"/>
          <w:szCs w:val="28"/>
          <w:shd w:val="clear" w:color="auto" w:fill="FFFFFF"/>
        </w:rPr>
        <w:t xml:space="preserve"> Смоленской области без проведения торгов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согласно приложения</w:t>
      </w:r>
      <w:proofErr w:type="gramEnd"/>
      <w:r>
        <w:rPr>
          <w:sz w:val="28"/>
          <w:szCs w:val="28"/>
          <w:shd w:val="clear" w:color="auto" w:fill="FFFFFF"/>
        </w:rPr>
        <w:t xml:space="preserve"> (приложение № 2)</w:t>
      </w:r>
      <w:r>
        <w:rPr>
          <w:rFonts w:eastAsia="Times New Roman"/>
          <w:sz w:val="28"/>
        </w:rPr>
        <w:t>.</w:t>
      </w:r>
      <w:r w:rsidRPr="006D5C5A">
        <w:rPr>
          <w:rFonts w:eastAsia="Times New Roman"/>
          <w:sz w:val="28"/>
        </w:rPr>
        <w:t xml:space="preserve">      </w:t>
      </w:r>
    </w:p>
    <w:p w:rsidR="006D5C5A" w:rsidRPr="006D5C5A" w:rsidRDefault="006D5C5A" w:rsidP="006D5C5A">
      <w:pPr>
        <w:widowControl w:val="0"/>
        <w:spacing w:after="120"/>
        <w:ind w:right="-57" w:firstLine="709"/>
        <w:contextualSpacing/>
        <w:jc w:val="both"/>
        <w:rPr>
          <w:rFonts w:eastAsia="Times New Roman"/>
          <w:sz w:val="28"/>
        </w:rPr>
      </w:pPr>
      <w:r w:rsidRPr="006D5C5A">
        <w:rPr>
          <w:rFonts w:eastAsia="Times New Roman"/>
          <w:sz w:val="28"/>
        </w:rPr>
        <w:lastRenderedPageBreak/>
        <w:t xml:space="preserve">  2. </w:t>
      </w:r>
      <w:proofErr w:type="gramStart"/>
      <w:r w:rsidRPr="006D5C5A">
        <w:rPr>
          <w:rFonts w:eastAsia="Times New Roman"/>
          <w:sz w:val="28"/>
        </w:rPr>
        <w:t>Контроль за</w:t>
      </w:r>
      <w:proofErr w:type="gramEnd"/>
      <w:r w:rsidRPr="006D5C5A">
        <w:rPr>
          <w:rFonts w:eastAsia="Times New Roman"/>
          <w:sz w:val="28"/>
        </w:rPr>
        <w:t xml:space="preserve"> исполнением настоящего постановления оставляю за собой.</w:t>
      </w:r>
    </w:p>
    <w:p w:rsidR="006D5C5A" w:rsidRPr="006D5C5A" w:rsidRDefault="006D5C5A" w:rsidP="006D5C5A">
      <w:pPr>
        <w:widowControl w:val="0"/>
        <w:spacing w:after="120"/>
        <w:ind w:right="-55"/>
        <w:jc w:val="both"/>
        <w:rPr>
          <w:rFonts w:eastAsia="Times New Roman"/>
          <w:sz w:val="28"/>
        </w:rPr>
      </w:pPr>
    </w:p>
    <w:p w:rsidR="006D5C5A" w:rsidRPr="006D5C5A" w:rsidRDefault="006D5C5A" w:rsidP="006D5C5A">
      <w:pPr>
        <w:widowControl w:val="0"/>
        <w:spacing w:after="120"/>
        <w:ind w:right="-55"/>
        <w:jc w:val="both"/>
        <w:rPr>
          <w:rFonts w:eastAsia="Times New Roman"/>
          <w:sz w:val="28"/>
        </w:rPr>
      </w:pPr>
    </w:p>
    <w:p w:rsidR="006D5C5A" w:rsidRPr="006D5C5A" w:rsidRDefault="006D5C5A" w:rsidP="006D5C5A">
      <w:pPr>
        <w:widowControl w:val="0"/>
        <w:rPr>
          <w:rFonts w:eastAsia="Times New Roman"/>
          <w:sz w:val="28"/>
        </w:rPr>
      </w:pPr>
      <w:r w:rsidRPr="006D5C5A">
        <w:rPr>
          <w:rFonts w:eastAsia="Times New Roman"/>
          <w:sz w:val="28"/>
        </w:rPr>
        <w:t>Глава муниципального образования</w:t>
      </w:r>
    </w:p>
    <w:p w:rsidR="006D5C5A" w:rsidRPr="006D5C5A" w:rsidRDefault="006D5C5A" w:rsidP="006D5C5A">
      <w:pPr>
        <w:widowControl w:val="0"/>
        <w:rPr>
          <w:rFonts w:eastAsia="Times New Roman"/>
          <w:sz w:val="28"/>
        </w:rPr>
      </w:pPr>
      <w:r w:rsidRPr="006D5C5A">
        <w:rPr>
          <w:rFonts w:eastAsia="Times New Roman"/>
          <w:sz w:val="28"/>
        </w:rPr>
        <w:t>Михайловское сельское поселение</w:t>
      </w:r>
    </w:p>
    <w:p w:rsidR="006D5C5A" w:rsidRPr="006D5C5A" w:rsidRDefault="006D5C5A" w:rsidP="006D5C5A">
      <w:pPr>
        <w:widowControl w:val="0"/>
        <w:rPr>
          <w:rFonts w:eastAsia="Times New Roman"/>
          <w:b/>
          <w:sz w:val="28"/>
        </w:rPr>
      </w:pPr>
      <w:r w:rsidRPr="006D5C5A">
        <w:rPr>
          <w:rFonts w:eastAsia="Times New Roman"/>
          <w:sz w:val="28"/>
        </w:rPr>
        <w:t xml:space="preserve">Дорогобужского района Смоленской области                                       </w:t>
      </w:r>
      <w:r w:rsidRPr="006D5C5A">
        <w:rPr>
          <w:rFonts w:eastAsia="Times New Roman"/>
          <w:b/>
          <w:sz w:val="28"/>
        </w:rPr>
        <w:t>А.В. Кулешов</w:t>
      </w:r>
    </w:p>
    <w:p w:rsidR="006D5C5A" w:rsidRDefault="006D5C5A" w:rsidP="006D5C5A">
      <w:pPr>
        <w:shd w:val="clear" w:color="auto" w:fill="FFFFFF"/>
        <w:tabs>
          <w:tab w:val="left" w:pos="4680"/>
        </w:tabs>
        <w:spacing w:line="266" w:lineRule="atLeast"/>
        <w:rPr>
          <w:sz w:val="28"/>
          <w:szCs w:val="28"/>
        </w:rPr>
      </w:pPr>
    </w:p>
    <w:p w:rsidR="006D5C5A" w:rsidRDefault="006D5C5A" w:rsidP="006D5C5A">
      <w:pPr>
        <w:shd w:val="clear" w:color="auto" w:fill="FFFFFF"/>
        <w:tabs>
          <w:tab w:val="left" w:pos="4680"/>
        </w:tabs>
        <w:spacing w:line="266" w:lineRule="atLeas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6D5C5A" w:rsidRDefault="006D5C5A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7C26B6" w:rsidRDefault="007C26B6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</w:p>
    <w:p w:rsidR="00F876D6" w:rsidRPr="003847AC" w:rsidRDefault="00F876D6" w:rsidP="00F876D6">
      <w:pPr>
        <w:shd w:val="clear" w:color="auto" w:fill="FFFFFF"/>
        <w:tabs>
          <w:tab w:val="left" w:pos="4680"/>
        </w:tabs>
        <w:spacing w:line="266" w:lineRule="atLeast"/>
        <w:jc w:val="right"/>
        <w:rPr>
          <w:sz w:val="28"/>
          <w:szCs w:val="28"/>
        </w:rPr>
      </w:pPr>
      <w:r w:rsidRPr="003847A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004F98" w:rsidRDefault="00F876D6" w:rsidP="00F876D6">
      <w:pPr>
        <w:tabs>
          <w:tab w:val="left" w:pos="4680"/>
        </w:tabs>
        <w:jc w:val="right"/>
      </w:pPr>
      <w:r>
        <w:rPr>
          <w:sz w:val="28"/>
          <w:szCs w:val="28"/>
        </w:rPr>
        <w:t>утверждено</w:t>
      </w:r>
      <w:r w:rsidRPr="003847AC">
        <w:rPr>
          <w:sz w:val="28"/>
          <w:szCs w:val="28"/>
        </w:rPr>
        <w:t xml:space="preserve"> </w:t>
      </w:r>
      <w:r w:rsidR="00004F98">
        <w:rPr>
          <w:sz w:val="28"/>
          <w:szCs w:val="28"/>
        </w:rPr>
        <w:t>П</w:t>
      </w:r>
      <w:r w:rsidRPr="003847A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</w:p>
    <w:p w:rsidR="00505642" w:rsidRDefault="00004F98" w:rsidP="00004F98">
      <w:pPr>
        <w:tabs>
          <w:tab w:val="left" w:pos="4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876D6" w:rsidRPr="00E81D44">
        <w:rPr>
          <w:sz w:val="28"/>
          <w:szCs w:val="28"/>
        </w:rPr>
        <w:t xml:space="preserve"> </w:t>
      </w:r>
      <w:r w:rsidR="00505642">
        <w:rPr>
          <w:sz w:val="28"/>
          <w:szCs w:val="28"/>
        </w:rPr>
        <w:t xml:space="preserve">Михайловского </w:t>
      </w:r>
    </w:p>
    <w:p w:rsidR="00F876D6" w:rsidRPr="00E81D44" w:rsidRDefault="00505642" w:rsidP="00004F98">
      <w:pPr>
        <w:tabs>
          <w:tab w:val="left" w:pos="4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876D6" w:rsidRPr="00E81D44">
        <w:rPr>
          <w:sz w:val="28"/>
          <w:szCs w:val="28"/>
        </w:rPr>
        <w:t xml:space="preserve"> </w:t>
      </w:r>
    </w:p>
    <w:p w:rsidR="00505642" w:rsidRDefault="00F876D6" w:rsidP="00F876D6">
      <w:pPr>
        <w:tabs>
          <w:tab w:val="left" w:pos="4680"/>
          <w:tab w:val="left" w:pos="5940"/>
        </w:tabs>
        <w:jc w:val="right"/>
        <w:rPr>
          <w:sz w:val="28"/>
          <w:szCs w:val="28"/>
        </w:rPr>
      </w:pPr>
      <w:r w:rsidRPr="00E81D44">
        <w:rPr>
          <w:sz w:val="28"/>
          <w:szCs w:val="28"/>
        </w:rPr>
        <w:t xml:space="preserve">                       </w:t>
      </w:r>
      <w:r w:rsidR="00505642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</w:t>
      </w:r>
      <w:r w:rsidR="00505642">
        <w:rPr>
          <w:sz w:val="28"/>
          <w:szCs w:val="28"/>
        </w:rPr>
        <w:t>района</w:t>
      </w:r>
    </w:p>
    <w:p w:rsidR="00F876D6" w:rsidRPr="00E81D44" w:rsidRDefault="00F56704" w:rsidP="00F876D6">
      <w:pPr>
        <w:tabs>
          <w:tab w:val="left" w:pos="4680"/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6D6" w:rsidRPr="00E81D44">
        <w:rPr>
          <w:sz w:val="28"/>
          <w:szCs w:val="28"/>
        </w:rPr>
        <w:t>Смоленской области</w:t>
      </w:r>
    </w:p>
    <w:p w:rsidR="00F876D6" w:rsidRDefault="00F876D6" w:rsidP="00F876D6">
      <w:pPr>
        <w:tabs>
          <w:tab w:val="left" w:pos="4680"/>
        </w:tabs>
        <w:ind w:firstLine="54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5642">
        <w:rPr>
          <w:sz w:val="28"/>
          <w:szCs w:val="28"/>
        </w:rPr>
        <w:t>__________</w:t>
      </w:r>
      <w:r w:rsidR="00F56704">
        <w:rPr>
          <w:sz w:val="28"/>
          <w:szCs w:val="28"/>
        </w:rPr>
        <w:t xml:space="preserve"> </w:t>
      </w:r>
      <w:r w:rsidRPr="00E81D44">
        <w:rPr>
          <w:sz w:val="28"/>
          <w:szCs w:val="28"/>
        </w:rPr>
        <w:t>№</w:t>
      </w:r>
      <w:r w:rsidR="00505642">
        <w:rPr>
          <w:sz w:val="28"/>
          <w:szCs w:val="28"/>
        </w:rPr>
        <w:t xml:space="preserve"> ____</w:t>
      </w:r>
    </w:p>
    <w:p w:rsidR="00F876D6" w:rsidRDefault="00F876D6" w:rsidP="00F876D6">
      <w:pPr>
        <w:ind w:firstLine="540"/>
        <w:jc w:val="center"/>
        <w:rPr>
          <w:bCs/>
          <w:sz w:val="28"/>
          <w:szCs w:val="28"/>
        </w:rPr>
      </w:pPr>
    </w:p>
    <w:p w:rsidR="00F876D6" w:rsidRPr="00E23B6C" w:rsidRDefault="00F876D6" w:rsidP="00F876D6">
      <w:pPr>
        <w:ind w:firstLine="540"/>
        <w:jc w:val="center"/>
        <w:rPr>
          <w:bCs/>
          <w:sz w:val="28"/>
          <w:szCs w:val="28"/>
        </w:rPr>
      </w:pPr>
      <w:r w:rsidRPr="00E23B6C">
        <w:rPr>
          <w:bCs/>
          <w:sz w:val="28"/>
          <w:szCs w:val="28"/>
        </w:rPr>
        <w:t xml:space="preserve">ПОЛОЖЕНИЕ </w:t>
      </w:r>
    </w:p>
    <w:p w:rsidR="00F876D6" w:rsidRPr="00E23B6C" w:rsidRDefault="00F876D6" w:rsidP="00F876D6">
      <w:pPr>
        <w:ind w:firstLine="540"/>
        <w:jc w:val="center"/>
        <w:rPr>
          <w:sz w:val="28"/>
          <w:szCs w:val="28"/>
        </w:rPr>
      </w:pPr>
      <w:r w:rsidRPr="00E23B6C">
        <w:rPr>
          <w:bCs/>
          <w:sz w:val="28"/>
          <w:szCs w:val="28"/>
        </w:rPr>
        <w:t xml:space="preserve">О КОМИССИИ </w:t>
      </w:r>
      <w:r w:rsidRPr="00E23B6C">
        <w:rPr>
          <w:sz w:val="28"/>
          <w:szCs w:val="28"/>
        </w:rPr>
        <w:t xml:space="preserve">ПО </w:t>
      </w:r>
      <w:r w:rsidRPr="00F876D6">
        <w:rPr>
          <w:sz w:val="28"/>
          <w:szCs w:val="28"/>
        </w:rPr>
        <w:t>РАССМОТРЕНИЮ ВОПРОСОВ ПРЕДОСТАВЛЕНИЯ МУНИЦИПАЛЬНОЙ ПРЕФЕРЕНЦИИ В ЦЕЛЯХ ПОДДЕРЖКИ СУБЪЕКТОВ МАЛОГО И СРЕДНЕГО ПРЕДПРИНИМАТЕЛЬСТВА</w:t>
      </w:r>
      <w:r w:rsidRPr="00F876D6">
        <w:rPr>
          <w:sz w:val="28"/>
          <w:szCs w:val="28"/>
          <w:shd w:val="clear" w:color="auto" w:fill="FFFFFF"/>
        </w:rPr>
        <w:t xml:space="preserve"> В ВИДЕ ПЕРЕДАЧИ </w:t>
      </w:r>
      <w:r w:rsidRPr="00F876D6">
        <w:rPr>
          <w:sz w:val="28"/>
          <w:szCs w:val="28"/>
        </w:rPr>
        <w:t xml:space="preserve"> </w:t>
      </w:r>
      <w:r w:rsidRPr="00F876D6">
        <w:rPr>
          <w:sz w:val="28"/>
          <w:szCs w:val="28"/>
          <w:shd w:val="clear" w:color="auto" w:fill="FFFFFF"/>
        </w:rPr>
        <w:t xml:space="preserve">В АРЕНДУ ОБЪЕКТОВ МУНИЦИПАЛЬНОЙ СОБСТВЕННОСТИ МУНИЦИПАЛЬНОГО ОБРАЗОВАНИЯ </w:t>
      </w:r>
      <w:r w:rsidR="00505642">
        <w:rPr>
          <w:sz w:val="28"/>
          <w:szCs w:val="28"/>
          <w:shd w:val="clear" w:color="auto" w:fill="FFFFFF"/>
        </w:rPr>
        <w:t>МИХАЙЛОВСКОЕ СЕЛЬСКОЕ ПОСЕЛЕНИЕ ДОРОГОБУЖСКОГО РАЙОНА</w:t>
      </w:r>
      <w:r w:rsidRPr="00F876D6">
        <w:rPr>
          <w:sz w:val="28"/>
          <w:szCs w:val="28"/>
          <w:shd w:val="clear" w:color="auto" w:fill="FFFFFF"/>
        </w:rPr>
        <w:t xml:space="preserve"> СМОЛЕНСКОЙ ОБЛАСТИ БЕЗ ПРОВЕДЕНИЯ ТОРГОВ</w:t>
      </w:r>
    </w:p>
    <w:p w:rsidR="00F876D6" w:rsidRPr="00E23B6C" w:rsidRDefault="00F876D6" w:rsidP="00F876D6">
      <w:pPr>
        <w:ind w:firstLine="540"/>
        <w:jc w:val="both"/>
        <w:rPr>
          <w:sz w:val="28"/>
          <w:szCs w:val="28"/>
        </w:rPr>
      </w:pPr>
    </w:p>
    <w:p w:rsidR="00F876D6" w:rsidRPr="007C26B6" w:rsidRDefault="00F876D6" w:rsidP="00004F98">
      <w:pPr>
        <w:ind w:firstLine="720"/>
        <w:jc w:val="both"/>
        <w:rPr>
          <w:bCs/>
          <w:color w:val="000000"/>
          <w:sz w:val="28"/>
          <w:szCs w:val="28"/>
        </w:rPr>
      </w:pPr>
      <w:r w:rsidRPr="00E23B6C">
        <w:rPr>
          <w:sz w:val="28"/>
          <w:szCs w:val="28"/>
        </w:rPr>
        <w:t xml:space="preserve">1. </w:t>
      </w:r>
      <w:proofErr w:type="gramStart"/>
      <w:r w:rsidRPr="00E23B6C">
        <w:rPr>
          <w:sz w:val="28"/>
          <w:szCs w:val="28"/>
        </w:rPr>
        <w:t>К</w:t>
      </w:r>
      <w:r w:rsidRPr="00E23B6C">
        <w:rPr>
          <w:bCs/>
          <w:sz w:val="28"/>
          <w:szCs w:val="28"/>
        </w:rPr>
        <w:t xml:space="preserve">омиссия </w:t>
      </w:r>
      <w:r w:rsidRPr="00E23B6C">
        <w:rPr>
          <w:sz w:val="28"/>
          <w:szCs w:val="28"/>
        </w:rPr>
        <w:t xml:space="preserve">по </w:t>
      </w:r>
      <w:r w:rsidRPr="00F876D6">
        <w:rPr>
          <w:sz w:val="28"/>
          <w:szCs w:val="28"/>
        </w:rPr>
        <w:t>рассмотрению вопросов предоставления муниципальной преференции в целях поддержки субъектов малого и среднего предпринимательства</w:t>
      </w:r>
      <w:r w:rsidRPr="00F876D6">
        <w:rPr>
          <w:sz w:val="28"/>
          <w:szCs w:val="28"/>
          <w:shd w:val="clear" w:color="auto" w:fill="FFFFFF"/>
        </w:rPr>
        <w:t xml:space="preserve"> в виде передачи </w:t>
      </w:r>
      <w:r w:rsidRPr="00F876D6">
        <w:rPr>
          <w:sz w:val="28"/>
          <w:szCs w:val="28"/>
        </w:rPr>
        <w:t xml:space="preserve"> </w:t>
      </w:r>
      <w:r w:rsidRPr="00F876D6">
        <w:rPr>
          <w:sz w:val="28"/>
          <w:szCs w:val="28"/>
          <w:shd w:val="clear" w:color="auto" w:fill="FFFFFF"/>
        </w:rPr>
        <w:t xml:space="preserve">в аренду объектов муниципальной собственности муниципального образования </w:t>
      </w:r>
      <w:r w:rsidR="00505642">
        <w:rPr>
          <w:sz w:val="28"/>
          <w:szCs w:val="28"/>
          <w:shd w:val="clear" w:color="auto" w:fill="FFFFFF"/>
        </w:rPr>
        <w:t>Михайловское сельское поселение Дорогобужского  района</w:t>
      </w:r>
      <w:r w:rsidRPr="00F876D6">
        <w:rPr>
          <w:sz w:val="28"/>
          <w:szCs w:val="28"/>
          <w:shd w:val="clear" w:color="auto" w:fill="FFFFFF"/>
        </w:rPr>
        <w:t xml:space="preserve"> Смоленской области без проведения торгов</w:t>
      </w:r>
      <w:r w:rsidRPr="00F876D6">
        <w:rPr>
          <w:sz w:val="28"/>
          <w:szCs w:val="28"/>
        </w:rPr>
        <w:t xml:space="preserve"> </w:t>
      </w:r>
      <w:r w:rsidRPr="00E23B6C">
        <w:rPr>
          <w:sz w:val="28"/>
          <w:szCs w:val="28"/>
        </w:rPr>
        <w:t>(далее - комиссия), является коллегиальным совещательным органом, который принимает решение по вопросу предоставления муниципальной преференции в целях имущественной поддержки субъектов малого и среднего предпринимательства, осуществляющих свою</w:t>
      </w:r>
      <w:proofErr w:type="gramEnd"/>
      <w:r w:rsidRPr="00E23B6C">
        <w:rPr>
          <w:sz w:val="28"/>
          <w:szCs w:val="28"/>
        </w:rPr>
        <w:t xml:space="preserve"> </w:t>
      </w:r>
      <w:proofErr w:type="gramStart"/>
      <w:r w:rsidRPr="00E23B6C">
        <w:rPr>
          <w:sz w:val="28"/>
          <w:szCs w:val="28"/>
        </w:rPr>
        <w:t xml:space="preserve">деятельность на территории муниципального образования </w:t>
      </w:r>
      <w:r w:rsidR="00505642">
        <w:rPr>
          <w:sz w:val="28"/>
          <w:szCs w:val="28"/>
          <w:shd w:val="clear" w:color="auto" w:fill="FFFFFF"/>
        </w:rPr>
        <w:t xml:space="preserve">Михайловское сельское поселение Дорогобужского района  </w:t>
      </w:r>
      <w:r>
        <w:rPr>
          <w:sz w:val="28"/>
          <w:szCs w:val="28"/>
        </w:rPr>
        <w:t>Смоленской области</w:t>
      </w:r>
      <w:r w:rsidRPr="00E23B6C">
        <w:rPr>
          <w:sz w:val="28"/>
          <w:szCs w:val="28"/>
        </w:rPr>
        <w:t>, в соответствии с Положением о порядке предоставления муниципальной преференции в целях поддержки субъектов малого и среднего предпринимательства</w:t>
      </w:r>
      <w:r w:rsidRPr="00E23B6C">
        <w:rPr>
          <w:bCs/>
          <w:sz w:val="28"/>
          <w:szCs w:val="28"/>
        </w:rPr>
        <w:t xml:space="preserve"> в рамках реализации </w:t>
      </w:r>
      <w:r w:rsidR="007C26B6">
        <w:rPr>
          <w:sz w:val="28"/>
          <w:szCs w:val="28"/>
        </w:rPr>
        <w:t>муниципальной</w:t>
      </w:r>
      <w:r w:rsidRPr="005D41E7">
        <w:rPr>
          <w:sz w:val="28"/>
          <w:szCs w:val="28"/>
        </w:rPr>
        <w:t xml:space="preserve"> целевой </w:t>
      </w:r>
      <w:r w:rsidRPr="007C26B6">
        <w:rPr>
          <w:color w:val="000000"/>
          <w:sz w:val="28"/>
          <w:szCs w:val="28"/>
        </w:rPr>
        <w:t xml:space="preserve">программой «Развитие малого и среднего предпринимательства на территории муниципального образования </w:t>
      </w:r>
      <w:r w:rsidR="00505642" w:rsidRPr="007C26B6">
        <w:rPr>
          <w:color w:val="000000"/>
          <w:sz w:val="28"/>
          <w:szCs w:val="28"/>
          <w:shd w:val="clear" w:color="auto" w:fill="FFFFFF"/>
        </w:rPr>
        <w:t xml:space="preserve">Михайловское сельское поселение Дорогобужского района </w:t>
      </w:r>
      <w:r w:rsidR="00505642" w:rsidRPr="007C26B6">
        <w:rPr>
          <w:color w:val="000000"/>
          <w:sz w:val="28"/>
          <w:szCs w:val="28"/>
        </w:rPr>
        <w:t>Смоленской области на 20</w:t>
      </w:r>
      <w:r w:rsidR="007C26B6" w:rsidRPr="007C26B6">
        <w:rPr>
          <w:color w:val="000000"/>
          <w:sz w:val="28"/>
          <w:szCs w:val="28"/>
        </w:rPr>
        <w:t>21</w:t>
      </w:r>
      <w:r w:rsidR="00505642" w:rsidRPr="007C26B6">
        <w:rPr>
          <w:color w:val="000000"/>
          <w:sz w:val="28"/>
          <w:szCs w:val="28"/>
        </w:rPr>
        <w:t>-</w:t>
      </w:r>
      <w:r w:rsidR="007C26B6" w:rsidRPr="007C26B6">
        <w:rPr>
          <w:color w:val="000000"/>
          <w:sz w:val="28"/>
          <w:szCs w:val="28"/>
        </w:rPr>
        <w:t xml:space="preserve"> 2023 годы</w:t>
      </w:r>
      <w:r w:rsidRPr="007C26B6">
        <w:rPr>
          <w:color w:val="000000"/>
          <w:sz w:val="28"/>
          <w:szCs w:val="28"/>
        </w:rPr>
        <w:t xml:space="preserve">, утвержденной постановлением Администрации </w:t>
      </w:r>
      <w:r w:rsidR="00505642" w:rsidRPr="007C26B6">
        <w:rPr>
          <w:color w:val="000000"/>
          <w:sz w:val="28"/>
          <w:szCs w:val="28"/>
        </w:rPr>
        <w:t>Михайловского сельского</w:t>
      </w:r>
      <w:proofErr w:type="gramEnd"/>
      <w:r w:rsidR="00505642" w:rsidRPr="007C26B6">
        <w:rPr>
          <w:color w:val="000000"/>
          <w:sz w:val="28"/>
          <w:szCs w:val="28"/>
        </w:rPr>
        <w:t xml:space="preserve"> поселения Дорогобужского района </w:t>
      </w:r>
      <w:r w:rsidRPr="007C26B6">
        <w:rPr>
          <w:color w:val="000000"/>
          <w:sz w:val="28"/>
          <w:szCs w:val="28"/>
        </w:rPr>
        <w:t>Смол</w:t>
      </w:r>
      <w:r w:rsidR="007C26B6" w:rsidRPr="007C26B6">
        <w:rPr>
          <w:color w:val="000000"/>
          <w:sz w:val="28"/>
          <w:szCs w:val="28"/>
        </w:rPr>
        <w:t>енской области от  14 декабря</w:t>
      </w:r>
      <w:r w:rsidRPr="007C26B6">
        <w:rPr>
          <w:color w:val="000000"/>
          <w:sz w:val="28"/>
          <w:szCs w:val="28"/>
        </w:rPr>
        <w:t xml:space="preserve"> </w:t>
      </w:r>
      <w:r w:rsidR="007C26B6" w:rsidRPr="007C26B6">
        <w:rPr>
          <w:color w:val="000000"/>
          <w:sz w:val="28"/>
          <w:szCs w:val="28"/>
        </w:rPr>
        <w:t xml:space="preserve">2020 года </w:t>
      </w:r>
      <w:r w:rsidRPr="007C26B6">
        <w:rPr>
          <w:color w:val="000000"/>
          <w:sz w:val="28"/>
          <w:szCs w:val="28"/>
        </w:rPr>
        <w:t xml:space="preserve"> № </w:t>
      </w:r>
      <w:r w:rsidR="007C26B6" w:rsidRPr="007C26B6">
        <w:rPr>
          <w:color w:val="000000"/>
          <w:sz w:val="28"/>
          <w:szCs w:val="28"/>
        </w:rPr>
        <w:t>91/1</w:t>
      </w:r>
      <w:r w:rsidRPr="007C26B6">
        <w:rPr>
          <w:color w:val="000000"/>
          <w:sz w:val="28"/>
          <w:szCs w:val="28"/>
        </w:rPr>
        <w:t>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E23B6C">
          <w:rPr>
            <w:sz w:val="28"/>
            <w:szCs w:val="28"/>
          </w:rPr>
          <w:t>Конституцией</w:t>
        </w:r>
      </w:hyperlink>
      <w:r w:rsidRPr="00E23B6C">
        <w:rPr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Смоленской области</w:t>
      </w:r>
      <w:r w:rsidRPr="00E23B6C">
        <w:rPr>
          <w:sz w:val="28"/>
          <w:szCs w:val="28"/>
        </w:rPr>
        <w:t xml:space="preserve">, </w:t>
      </w:r>
      <w:r w:rsidRPr="00F4639F">
        <w:rPr>
          <w:sz w:val="28"/>
          <w:szCs w:val="28"/>
        </w:rPr>
        <w:t xml:space="preserve">Уставом муниципального образования </w:t>
      </w:r>
      <w:r w:rsidR="00505642">
        <w:rPr>
          <w:sz w:val="28"/>
          <w:szCs w:val="28"/>
          <w:shd w:val="clear" w:color="auto" w:fill="FFFFFF"/>
        </w:rPr>
        <w:t xml:space="preserve">Михайловское сельское поселение Дорогобужского района </w:t>
      </w:r>
      <w:r w:rsidRPr="00F4639F">
        <w:rPr>
          <w:sz w:val="28"/>
          <w:szCs w:val="28"/>
        </w:rPr>
        <w:t>Смоленской области,</w:t>
      </w:r>
      <w:r w:rsidRPr="00E23B6C">
        <w:rPr>
          <w:sz w:val="28"/>
          <w:szCs w:val="28"/>
        </w:rPr>
        <w:t xml:space="preserve"> правовыми актами </w:t>
      </w:r>
      <w:r w:rsidRPr="005D41E7">
        <w:rPr>
          <w:sz w:val="28"/>
          <w:szCs w:val="28"/>
        </w:rPr>
        <w:t xml:space="preserve">Администрации </w:t>
      </w:r>
      <w:r w:rsidR="00505642">
        <w:rPr>
          <w:sz w:val="28"/>
          <w:szCs w:val="28"/>
        </w:rPr>
        <w:t xml:space="preserve">Михайловского сельского поселения Дорогобужского района </w:t>
      </w:r>
      <w:r w:rsidRPr="005D41E7">
        <w:rPr>
          <w:sz w:val="28"/>
          <w:szCs w:val="28"/>
        </w:rPr>
        <w:t xml:space="preserve"> Смоленской области</w:t>
      </w:r>
      <w:r w:rsidRPr="00E23B6C">
        <w:rPr>
          <w:sz w:val="28"/>
          <w:szCs w:val="28"/>
        </w:rPr>
        <w:t>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 xml:space="preserve">3. Комиссия осуществляет свои полномочия во взаимодействии с органами местного самоуправления, организациями и предприятиями независимо от их организационно-правовых форм и гражданами по всем интересующим ее вопросам, </w:t>
      </w:r>
      <w:r w:rsidRPr="00E23B6C">
        <w:rPr>
          <w:sz w:val="28"/>
          <w:szCs w:val="28"/>
        </w:rPr>
        <w:lastRenderedPageBreak/>
        <w:t xml:space="preserve">касающимся организации предоставления муниципальной преференции на территории </w:t>
      </w:r>
      <w:r w:rsidRPr="005D41E7">
        <w:rPr>
          <w:sz w:val="28"/>
          <w:szCs w:val="28"/>
        </w:rPr>
        <w:t xml:space="preserve">муниципального образования </w:t>
      </w:r>
      <w:r w:rsidR="00505642">
        <w:rPr>
          <w:sz w:val="28"/>
          <w:szCs w:val="28"/>
          <w:shd w:val="clear" w:color="auto" w:fill="FFFFFF"/>
        </w:rPr>
        <w:t xml:space="preserve">Михайловское сельское поселение Дорогобужского  района </w:t>
      </w:r>
      <w:r w:rsidRPr="005D41E7">
        <w:rPr>
          <w:sz w:val="28"/>
          <w:szCs w:val="28"/>
        </w:rPr>
        <w:t>Смоленской области</w:t>
      </w:r>
      <w:r w:rsidRPr="00E23B6C">
        <w:rPr>
          <w:sz w:val="28"/>
          <w:szCs w:val="28"/>
        </w:rPr>
        <w:t>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 xml:space="preserve">4. В состав комиссии входят представители </w:t>
      </w:r>
      <w:r w:rsidR="00141F49">
        <w:rPr>
          <w:sz w:val="28"/>
          <w:szCs w:val="28"/>
        </w:rPr>
        <w:t>А</w:t>
      </w:r>
      <w:r w:rsidRPr="00E23B6C">
        <w:rPr>
          <w:sz w:val="28"/>
          <w:szCs w:val="28"/>
        </w:rPr>
        <w:t xml:space="preserve">дминистрации </w:t>
      </w:r>
      <w:r w:rsidR="00505642">
        <w:rPr>
          <w:sz w:val="28"/>
          <w:szCs w:val="28"/>
        </w:rPr>
        <w:t>Михайловского сельского поселения Дорогобужского района</w:t>
      </w:r>
      <w:r w:rsidRPr="005D41E7">
        <w:rPr>
          <w:sz w:val="28"/>
          <w:szCs w:val="28"/>
        </w:rPr>
        <w:t xml:space="preserve"> Смоленской области</w:t>
      </w:r>
      <w:r w:rsidR="007C26B6">
        <w:rPr>
          <w:sz w:val="28"/>
          <w:szCs w:val="28"/>
        </w:rPr>
        <w:t xml:space="preserve"> и Совета депутатов </w:t>
      </w:r>
      <w:r w:rsidR="007C26B6">
        <w:rPr>
          <w:sz w:val="28"/>
          <w:szCs w:val="28"/>
        </w:rPr>
        <w:t>Михайловского сельского поселения Дорогобужского района</w:t>
      </w:r>
      <w:r w:rsidR="007C26B6" w:rsidRPr="005D41E7">
        <w:rPr>
          <w:sz w:val="28"/>
          <w:szCs w:val="28"/>
        </w:rPr>
        <w:t xml:space="preserve"> Смоленской области</w:t>
      </w:r>
      <w:r w:rsidRPr="00E23B6C">
        <w:rPr>
          <w:sz w:val="28"/>
          <w:szCs w:val="28"/>
        </w:rPr>
        <w:t>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 xml:space="preserve">5. Формирование и изменение состава комиссии осуществляется </w:t>
      </w:r>
      <w:r>
        <w:rPr>
          <w:sz w:val="28"/>
          <w:szCs w:val="28"/>
        </w:rPr>
        <w:t>постановлением</w:t>
      </w:r>
      <w:r w:rsidRPr="00E23B6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23B6C">
        <w:rPr>
          <w:sz w:val="28"/>
          <w:szCs w:val="28"/>
        </w:rPr>
        <w:t xml:space="preserve">дминистрации </w:t>
      </w:r>
      <w:r w:rsidR="00505642">
        <w:rPr>
          <w:sz w:val="28"/>
          <w:szCs w:val="28"/>
        </w:rPr>
        <w:t>Михайловского сельского поселения Дорогобужского района</w:t>
      </w:r>
      <w:r w:rsidRPr="005D41E7">
        <w:rPr>
          <w:sz w:val="28"/>
          <w:szCs w:val="28"/>
        </w:rPr>
        <w:t xml:space="preserve"> Смоленской области</w:t>
      </w:r>
      <w:r w:rsidRPr="00E23B6C">
        <w:rPr>
          <w:sz w:val="28"/>
          <w:szCs w:val="28"/>
        </w:rPr>
        <w:t>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 xml:space="preserve">6. Задачей комиссии является коллегиальное согласованное решение вопросов, связанных с предоставлением муниципальной преференции, направленной на поддержку субъектов малого и среднего предпринимательства, зарегистрированных и осуществляющих свою деятельность на территории </w:t>
      </w:r>
      <w:r w:rsidRPr="005D41E7">
        <w:rPr>
          <w:sz w:val="28"/>
          <w:szCs w:val="28"/>
        </w:rPr>
        <w:t xml:space="preserve">муниципального образования </w:t>
      </w:r>
      <w:r w:rsidR="00505642">
        <w:rPr>
          <w:sz w:val="28"/>
          <w:szCs w:val="28"/>
        </w:rPr>
        <w:t>Михайловское сельское поселение Дорогобужского района</w:t>
      </w:r>
      <w:r w:rsidRPr="005D41E7">
        <w:rPr>
          <w:sz w:val="28"/>
          <w:szCs w:val="28"/>
        </w:rPr>
        <w:t xml:space="preserve"> Смоленской области</w:t>
      </w:r>
      <w:r w:rsidRPr="00E23B6C">
        <w:rPr>
          <w:sz w:val="28"/>
          <w:szCs w:val="28"/>
        </w:rPr>
        <w:t>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 xml:space="preserve">7. Комиссия для осуществления возложенной на нее задачи рассматривает поступившие документы для предоставления муниципальной преференции в целях поддержки субъектов малого и среднего предпринимательства на территории </w:t>
      </w:r>
      <w:r w:rsidRPr="005D41E7">
        <w:rPr>
          <w:sz w:val="28"/>
          <w:szCs w:val="28"/>
        </w:rPr>
        <w:t>муницип</w:t>
      </w:r>
      <w:r w:rsidR="00505642">
        <w:rPr>
          <w:sz w:val="28"/>
          <w:szCs w:val="28"/>
        </w:rPr>
        <w:t>ального образования Михайловское сельское поселение Дорогобужского района</w:t>
      </w:r>
      <w:r w:rsidRPr="005D41E7">
        <w:rPr>
          <w:sz w:val="28"/>
          <w:szCs w:val="28"/>
        </w:rPr>
        <w:t xml:space="preserve"> Смоленской области</w:t>
      </w:r>
      <w:r w:rsidRPr="00E23B6C">
        <w:rPr>
          <w:sz w:val="28"/>
          <w:szCs w:val="28"/>
        </w:rPr>
        <w:t>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>8. Комиссию возглавляет председатель, а в его отсутствие - заместитель.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>9. Основной формой работы комиссии являются заседания, проводимые по мере необходимости.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>10. Повестка дня заседания формируется секретарем комиссии по согласованию с председателем комиссии либо его заместителем. Секретарь комиссии извещает членов комиссии о месте, дате и времени проведения заседания.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>11. Заседание комиссии является правомочным, если на нем присутствует не менее половины ее членов.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>12. Решения комиссии принимаются, если за них отдано не менее 2/3 голосов от числа членов комиссии присутствующих на заседании. Протокол подписывается всеми присутствующими членами комиссии.</w:t>
      </w:r>
    </w:p>
    <w:p w:rsidR="00F876D6" w:rsidRPr="00E23B6C" w:rsidRDefault="00F876D6" w:rsidP="00004F98">
      <w:pPr>
        <w:ind w:firstLine="720"/>
        <w:jc w:val="both"/>
        <w:rPr>
          <w:sz w:val="28"/>
          <w:szCs w:val="28"/>
        </w:rPr>
      </w:pPr>
      <w:r w:rsidRPr="00E23B6C">
        <w:rPr>
          <w:sz w:val="28"/>
          <w:szCs w:val="28"/>
        </w:rPr>
        <w:t xml:space="preserve">13. На основании решения комиссии готовится проект </w:t>
      </w:r>
      <w:proofErr w:type="gramStart"/>
      <w:r>
        <w:rPr>
          <w:sz w:val="28"/>
          <w:szCs w:val="28"/>
        </w:rPr>
        <w:t>постановления</w:t>
      </w:r>
      <w:r w:rsidRPr="00E23B6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23B6C">
        <w:rPr>
          <w:sz w:val="28"/>
          <w:szCs w:val="28"/>
        </w:rPr>
        <w:t xml:space="preserve">дминистрации </w:t>
      </w:r>
      <w:r w:rsidR="006D5C5A">
        <w:rPr>
          <w:sz w:val="28"/>
          <w:szCs w:val="28"/>
        </w:rPr>
        <w:t>Михайловского сельского поселения Дорогобужского района</w:t>
      </w:r>
      <w:r w:rsidR="006D5C5A" w:rsidRPr="005D41E7">
        <w:rPr>
          <w:sz w:val="28"/>
          <w:szCs w:val="28"/>
        </w:rPr>
        <w:t xml:space="preserve"> </w:t>
      </w:r>
      <w:r w:rsidRPr="005D41E7">
        <w:rPr>
          <w:sz w:val="28"/>
          <w:szCs w:val="28"/>
        </w:rPr>
        <w:t>Смоленской области</w:t>
      </w:r>
      <w:proofErr w:type="gramEnd"/>
      <w:r w:rsidRPr="00E23B6C">
        <w:rPr>
          <w:sz w:val="28"/>
          <w:szCs w:val="28"/>
        </w:rPr>
        <w:t xml:space="preserve"> о предоставлении</w:t>
      </w:r>
      <w:r w:rsidR="00141F49">
        <w:rPr>
          <w:sz w:val="28"/>
          <w:szCs w:val="28"/>
        </w:rPr>
        <w:t xml:space="preserve"> (отказе в предоставлении)</w:t>
      </w:r>
      <w:r w:rsidRPr="00E23B6C">
        <w:rPr>
          <w:sz w:val="28"/>
          <w:szCs w:val="28"/>
        </w:rPr>
        <w:t xml:space="preserve"> муниципальной преференции субъекту малого и среднего предпринимательства, предоставившему заявку. </w:t>
      </w:r>
    </w:p>
    <w:p w:rsidR="006D5C5A" w:rsidRDefault="006D5C5A" w:rsidP="006D5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5C5A" w:rsidRDefault="006D5C5A" w:rsidP="006D5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5C5A" w:rsidRDefault="006D5C5A" w:rsidP="006D5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5C5A" w:rsidRDefault="006D5C5A" w:rsidP="006D5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5C5A" w:rsidRDefault="006D5C5A" w:rsidP="006D5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B6" w:rsidRDefault="007C26B6" w:rsidP="007C26B6">
      <w:pPr>
        <w:rPr>
          <w:sz w:val="28"/>
          <w:szCs w:val="28"/>
        </w:rPr>
      </w:pPr>
    </w:p>
    <w:p w:rsidR="007C26B6" w:rsidRDefault="007C26B6" w:rsidP="007C26B6">
      <w:pPr>
        <w:jc w:val="right"/>
      </w:pPr>
    </w:p>
    <w:p w:rsidR="007C26B6" w:rsidRDefault="007C26B6" w:rsidP="007C26B6">
      <w:pPr>
        <w:jc w:val="right"/>
      </w:pPr>
    </w:p>
    <w:p w:rsidR="007C26B6" w:rsidRDefault="007C26B6" w:rsidP="007C26B6">
      <w:pPr>
        <w:jc w:val="right"/>
      </w:pPr>
    </w:p>
    <w:p w:rsidR="00004F98" w:rsidRPr="007C26B6" w:rsidRDefault="00004F98" w:rsidP="007C26B6">
      <w:pPr>
        <w:jc w:val="right"/>
      </w:pPr>
      <w:r w:rsidRPr="007C26B6">
        <w:t xml:space="preserve">Приложение 2 </w:t>
      </w:r>
    </w:p>
    <w:p w:rsidR="006D5C5A" w:rsidRPr="007C26B6" w:rsidRDefault="006D5C5A" w:rsidP="006D5C5A">
      <w:pPr>
        <w:tabs>
          <w:tab w:val="left" w:pos="4680"/>
        </w:tabs>
        <w:jc w:val="right"/>
      </w:pPr>
      <w:r w:rsidRPr="007C26B6">
        <w:t>утверждено Постановлением</w:t>
      </w:r>
    </w:p>
    <w:p w:rsidR="006D5C5A" w:rsidRPr="007C26B6" w:rsidRDefault="006D5C5A" w:rsidP="006D5C5A">
      <w:pPr>
        <w:tabs>
          <w:tab w:val="left" w:pos="4680"/>
        </w:tabs>
        <w:jc w:val="right"/>
      </w:pPr>
      <w:r w:rsidRPr="007C26B6">
        <w:t xml:space="preserve">Администрации Михайловского </w:t>
      </w:r>
    </w:p>
    <w:p w:rsidR="006D5C5A" w:rsidRPr="007C26B6" w:rsidRDefault="006D5C5A" w:rsidP="006D5C5A">
      <w:pPr>
        <w:tabs>
          <w:tab w:val="left" w:pos="4680"/>
        </w:tabs>
        <w:jc w:val="right"/>
      </w:pPr>
      <w:r w:rsidRPr="007C26B6">
        <w:t xml:space="preserve">сельского поселения </w:t>
      </w:r>
    </w:p>
    <w:p w:rsidR="006D5C5A" w:rsidRPr="007C26B6" w:rsidRDefault="006D5C5A" w:rsidP="006D5C5A">
      <w:pPr>
        <w:tabs>
          <w:tab w:val="left" w:pos="4680"/>
          <w:tab w:val="left" w:pos="5940"/>
        </w:tabs>
        <w:jc w:val="right"/>
      </w:pPr>
      <w:r w:rsidRPr="007C26B6">
        <w:t xml:space="preserve">                       Дорогобужского района</w:t>
      </w:r>
    </w:p>
    <w:p w:rsidR="006D5C5A" w:rsidRPr="007C26B6" w:rsidRDefault="006D5C5A" w:rsidP="006D5C5A">
      <w:pPr>
        <w:tabs>
          <w:tab w:val="left" w:pos="4680"/>
          <w:tab w:val="left" w:pos="5940"/>
        </w:tabs>
        <w:jc w:val="right"/>
      </w:pPr>
      <w:r w:rsidRPr="007C26B6">
        <w:t xml:space="preserve"> Смоленской области</w:t>
      </w:r>
    </w:p>
    <w:p w:rsidR="006D5C5A" w:rsidRPr="007C26B6" w:rsidRDefault="006D5C5A" w:rsidP="006D5C5A">
      <w:pPr>
        <w:tabs>
          <w:tab w:val="left" w:pos="4680"/>
        </w:tabs>
        <w:ind w:firstLine="540"/>
        <w:jc w:val="right"/>
        <w:rPr>
          <w:bCs/>
        </w:rPr>
      </w:pPr>
      <w:r w:rsidRPr="007C26B6">
        <w:t>от __________ № ____</w:t>
      </w:r>
    </w:p>
    <w:p w:rsidR="00004F98" w:rsidRPr="007C26B6" w:rsidRDefault="00F56704" w:rsidP="00F56704">
      <w:pPr>
        <w:rPr>
          <w:b/>
          <w:bCs/>
        </w:rPr>
      </w:pPr>
      <w:r>
        <w:t xml:space="preserve">            </w:t>
      </w:r>
    </w:p>
    <w:p w:rsidR="00004F98" w:rsidRPr="007C26B6" w:rsidRDefault="00004F98" w:rsidP="00004F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6B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04F98" w:rsidRPr="007C26B6" w:rsidRDefault="00004F98" w:rsidP="00F536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6B6">
        <w:rPr>
          <w:rFonts w:ascii="Times New Roman" w:hAnsi="Times New Roman" w:cs="Times New Roman"/>
          <w:bCs w:val="0"/>
          <w:sz w:val="28"/>
          <w:szCs w:val="28"/>
        </w:rPr>
        <w:t xml:space="preserve">КОМИССИИ </w:t>
      </w:r>
      <w:r w:rsidRPr="007C26B6">
        <w:rPr>
          <w:rFonts w:ascii="Times New Roman" w:hAnsi="Times New Roman" w:cs="Times New Roman"/>
          <w:sz w:val="28"/>
          <w:szCs w:val="28"/>
        </w:rPr>
        <w:t>ПО РАССМОТРЕНИЮ ВОПРОСОВ ПРЕДОСТАВЛЕНИЯ МУНИЦИПАЛЬНОЙ ПРЕФЕРЕНЦИИ В ЦЕЛЯХ ПОДДЕРЖКИ СУБЪЕКТОВ МАЛОГО И СРЕДНЕГО ПРЕДПРИНИМАТЕЛЬСТВА</w:t>
      </w:r>
      <w:r w:rsidRPr="007C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ПЕРЕДАЧИ </w:t>
      </w:r>
      <w:r w:rsidRPr="007C26B6">
        <w:rPr>
          <w:rFonts w:ascii="Times New Roman" w:hAnsi="Times New Roman" w:cs="Times New Roman"/>
          <w:sz w:val="28"/>
          <w:szCs w:val="28"/>
        </w:rPr>
        <w:t xml:space="preserve"> </w:t>
      </w:r>
      <w:r w:rsidRPr="007C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АРЕНДУ ОБЪЕКТОВ МУНИЦИПАЛЬНОЙ СОБСТВЕННОСТИ МУНИЦИПАЛЬНОГО ОБРАЗОВАНИЯ </w:t>
      </w:r>
      <w:r w:rsidR="006D5C5A" w:rsidRPr="007C26B6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МИХАЙЛОВСКОЕ СЕЛЬСКОЕ ПОСЕЛЕНИЕ ДОРОГОБУЖСКОГО РАЙОНА</w:t>
      </w:r>
      <w:r w:rsidRPr="007C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СМОЛЕНСКОЙ ОБЛАСТИ БЕЗ ПРОВЕДЕНИЯ ТОРГОВ</w:t>
      </w:r>
    </w:p>
    <w:tbl>
      <w:tblPr>
        <w:tblW w:w="971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0"/>
        <w:gridCol w:w="851"/>
        <w:gridCol w:w="5761"/>
      </w:tblGrid>
      <w:tr w:rsidR="00004F98" w:rsidTr="00004F98">
        <w:trPr>
          <w:trHeight w:val="415"/>
        </w:trPr>
        <w:tc>
          <w:tcPr>
            <w:tcW w:w="3100" w:type="dxa"/>
          </w:tcPr>
          <w:p w:rsidR="007C26B6" w:rsidRDefault="007C26B6" w:rsidP="00004F98">
            <w:pPr>
              <w:pStyle w:val="a7"/>
            </w:pPr>
          </w:p>
          <w:p w:rsidR="007C26B6" w:rsidRDefault="007C26B6" w:rsidP="00004F98">
            <w:pPr>
              <w:pStyle w:val="a7"/>
            </w:pPr>
          </w:p>
          <w:p w:rsidR="00004F98" w:rsidRDefault="00F53613" w:rsidP="00004F98">
            <w:pPr>
              <w:pStyle w:val="a7"/>
            </w:pPr>
            <w:r>
              <w:t>Кулешов А.В.</w:t>
            </w:r>
          </w:p>
        </w:tc>
        <w:tc>
          <w:tcPr>
            <w:tcW w:w="851" w:type="dxa"/>
          </w:tcPr>
          <w:p w:rsidR="007C26B6" w:rsidRDefault="007C26B6" w:rsidP="00004F98">
            <w:pPr>
              <w:pStyle w:val="a7"/>
              <w:jc w:val="center"/>
            </w:pPr>
          </w:p>
          <w:p w:rsidR="007C26B6" w:rsidRDefault="007C26B6" w:rsidP="00004F98">
            <w:pPr>
              <w:pStyle w:val="a7"/>
              <w:jc w:val="center"/>
            </w:pPr>
          </w:p>
          <w:p w:rsidR="00004F98" w:rsidRDefault="00004F98" w:rsidP="00004F98">
            <w:pPr>
              <w:pStyle w:val="a7"/>
              <w:jc w:val="center"/>
            </w:pPr>
            <w:r>
              <w:t>–</w:t>
            </w:r>
          </w:p>
        </w:tc>
        <w:tc>
          <w:tcPr>
            <w:tcW w:w="5761" w:type="dxa"/>
          </w:tcPr>
          <w:p w:rsidR="007C26B6" w:rsidRDefault="007C26B6" w:rsidP="006D5C5A">
            <w:pPr>
              <w:pStyle w:val="a7"/>
              <w:ind w:left="33" w:right="34"/>
            </w:pPr>
          </w:p>
          <w:p w:rsidR="00004F98" w:rsidRDefault="00004F98" w:rsidP="007C26B6">
            <w:pPr>
              <w:pStyle w:val="a7"/>
              <w:ind w:right="34"/>
            </w:pPr>
            <w:r>
              <w:t xml:space="preserve">председатель Комиссии, </w:t>
            </w:r>
            <w:r w:rsidR="00F53613">
              <w:t>Глава муниципального образования Михайловское сельское поселение Дорогобужского района Смоленской области;</w:t>
            </w:r>
          </w:p>
        </w:tc>
      </w:tr>
      <w:tr w:rsidR="00004F98" w:rsidTr="00004F98">
        <w:trPr>
          <w:trHeight w:val="409"/>
        </w:trPr>
        <w:tc>
          <w:tcPr>
            <w:tcW w:w="3100" w:type="dxa"/>
          </w:tcPr>
          <w:p w:rsidR="00004F98" w:rsidRDefault="00F53613" w:rsidP="00004F98">
            <w:pPr>
              <w:pStyle w:val="a7"/>
            </w:pPr>
            <w:proofErr w:type="spellStart"/>
            <w:r>
              <w:t>Самородский</w:t>
            </w:r>
            <w:proofErr w:type="spellEnd"/>
            <w:r>
              <w:t xml:space="preserve"> П.А.</w:t>
            </w:r>
          </w:p>
          <w:p w:rsidR="00004F98" w:rsidRDefault="00004F98" w:rsidP="00004F98">
            <w:pPr>
              <w:pStyle w:val="a7"/>
            </w:pPr>
          </w:p>
          <w:p w:rsidR="00004F98" w:rsidRDefault="00004F98" w:rsidP="00004F98">
            <w:pPr>
              <w:pStyle w:val="a7"/>
            </w:pPr>
          </w:p>
          <w:p w:rsidR="00004F98" w:rsidRDefault="00004F98" w:rsidP="00004F98">
            <w:pPr>
              <w:pStyle w:val="a7"/>
            </w:pPr>
          </w:p>
        </w:tc>
        <w:tc>
          <w:tcPr>
            <w:tcW w:w="851" w:type="dxa"/>
          </w:tcPr>
          <w:p w:rsidR="00004F98" w:rsidRDefault="00004F98" w:rsidP="00004F98">
            <w:pPr>
              <w:pStyle w:val="a7"/>
              <w:jc w:val="center"/>
            </w:pPr>
            <w:r>
              <w:t>–</w:t>
            </w:r>
          </w:p>
        </w:tc>
        <w:tc>
          <w:tcPr>
            <w:tcW w:w="5761" w:type="dxa"/>
          </w:tcPr>
          <w:p w:rsidR="00004F98" w:rsidRDefault="00004F98" w:rsidP="006D5C5A">
            <w:pPr>
              <w:pStyle w:val="a7"/>
              <w:ind w:left="33" w:right="34"/>
            </w:pPr>
            <w:r>
              <w:t xml:space="preserve">заместитель председателя Комиссии, </w:t>
            </w:r>
            <w:r w:rsidR="00F53613">
              <w:t>главный специалист Администрации Михайловского сельского поселения Дорогобужского района Смоленской области;</w:t>
            </w:r>
          </w:p>
        </w:tc>
      </w:tr>
      <w:tr w:rsidR="00004F98" w:rsidTr="00004F98">
        <w:trPr>
          <w:trHeight w:val="435"/>
        </w:trPr>
        <w:tc>
          <w:tcPr>
            <w:tcW w:w="3100" w:type="dxa"/>
          </w:tcPr>
          <w:p w:rsidR="00004F98" w:rsidRDefault="00F53613" w:rsidP="00004F98">
            <w:pPr>
              <w:pStyle w:val="a7"/>
            </w:pPr>
            <w:r>
              <w:t>Митюхина О.А.</w:t>
            </w:r>
          </w:p>
        </w:tc>
        <w:tc>
          <w:tcPr>
            <w:tcW w:w="851" w:type="dxa"/>
          </w:tcPr>
          <w:p w:rsidR="00004F98" w:rsidRDefault="00004F98" w:rsidP="00004F98">
            <w:pPr>
              <w:pStyle w:val="a7"/>
              <w:jc w:val="center"/>
            </w:pPr>
            <w:r>
              <w:t>–</w:t>
            </w:r>
          </w:p>
        </w:tc>
        <w:tc>
          <w:tcPr>
            <w:tcW w:w="5761" w:type="dxa"/>
          </w:tcPr>
          <w:p w:rsidR="00004F98" w:rsidRDefault="00004F98" w:rsidP="006D5C5A">
            <w:pPr>
              <w:pStyle w:val="a7"/>
              <w:ind w:left="33" w:right="34"/>
            </w:pPr>
            <w:r>
              <w:t xml:space="preserve">секретарь Комиссии, </w:t>
            </w:r>
            <w:r w:rsidR="00F53613">
              <w:t>ведущий специалист Администрации Михайловского сельского поселения Дорогобужского района Смоленской области</w:t>
            </w:r>
            <w:r w:rsidR="007C26B6">
              <w:t>.</w:t>
            </w:r>
          </w:p>
        </w:tc>
      </w:tr>
      <w:tr w:rsidR="00004F98" w:rsidTr="00004F98">
        <w:trPr>
          <w:trHeight w:val="752"/>
        </w:trPr>
        <w:tc>
          <w:tcPr>
            <w:tcW w:w="3100" w:type="dxa"/>
          </w:tcPr>
          <w:p w:rsidR="00004F98" w:rsidRDefault="00004F98" w:rsidP="00004F98">
            <w:pPr>
              <w:pStyle w:val="a7"/>
            </w:pPr>
            <w:r>
              <w:t>Члены комиссии:</w:t>
            </w:r>
          </w:p>
        </w:tc>
        <w:tc>
          <w:tcPr>
            <w:tcW w:w="851" w:type="dxa"/>
          </w:tcPr>
          <w:p w:rsidR="00004F98" w:rsidRDefault="00004F98" w:rsidP="00004F98">
            <w:pPr>
              <w:pStyle w:val="a7"/>
            </w:pPr>
          </w:p>
        </w:tc>
        <w:tc>
          <w:tcPr>
            <w:tcW w:w="5761" w:type="dxa"/>
          </w:tcPr>
          <w:p w:rsidR="00004F98" w:rsidRDefault="00004F98" w:rsidP="00004F98">
            <w:pPr>
              <w:pStyle w:val="a7"/>
              <w:ind w:right="34"/>
            </w:pPr>
          </w:p>
        </w:tc>
      </w:tr>
      <w:tr w:rsidR="00004F98" w:rsidTr="00004F98">
        <w:trPr>
          <w:trHeight w:val="405"/>
        </w:trPr>
        <w:tc>
          <w:tcPr>
            <w:tcW w:w="3100" w:type="dxa"/>
          </w:tcPr>
          <w:p w:rsidR="00004F98" w:rsidRDefault="00F53613" w:rsidP="00004F98">
            <w:pPr>
              <w:pStyle w:val="a7"/>
            </w:pPr>
            <w:proofErr w:type="spellStart"/>
            <w:r>
              <w:t>Ефременкова</w:t>
            </w:r>
            <w:proofErr w:type="spellEnd"/>
            <w:r>
              <w:t xml:space="preserve"> Е.В.</w:t>
            </w:r>
          </w:p>
        </w:tc>
        <w:tc>
          <w:tcPr>
            <w:tcW w:w="851" w:type="dxa"/>
          </w:tcPr>
          <w:p w:rsidR="00004F98" w:rsidRDefault="00004F98" w:rsidP="00004F98">
            <w:pPr>
              <w:pStyle w:val="a7"/>
              <w:jc w:val="center"/>
            </w:pPr>
            <w:r>
              <w:t xml:space="preserve">– </w:t>
            </w:r>
          </w:p>
        </w:tc>
        <w:tc>
          <w:tcPr>
            <w:tcW w:w="5761" w:type="dxa"/>
          </w:tcPr>
          <w:p w:rsidR="00004F98" w:rsidRDefault="00F53613" w:rsidP="00F53613">
            <w:pPr>
              <w:pStyle w:val="a7"/>
              <w:ind w:right="34"/>
            </w:pPr>
            <w:r>
              <w:t xml:space="preserve">депутат </w:t>
            </w:r>
            <w:proofErr w:type="gramStart"/>
            <w:r>
              <w:t>Совета депутатов Михайловского сельского поселения Дорогобужского района Смоленской области</w:t>
            </w:r>
            <w:proofErr w:type="gramEnd"/>
            <w:r>
              <w:t>;</w:t>
            </w:r>
          </w:p>
        </w:tc>
      </w:tr>
      <w:tr w:rsidR="00004F98" w:rsidTr="00004F98">
        <w:trPr>
          <w:trHeight w:val="405"/>
        </w:trPr>
        <w:tc>
          <w:tcPr>
            <w:tcW w:w="3100" w:type="dxa"/>
          </w:tcPr>
          <w:p w:rsidR="00004F98" w:rsidRDefault="00F53613" w:rsidP="00004F98">
            <w:pPr>
              <w:pStyle w:val="a7"/>
            </w:pPr>
            <w:r>
              <w:t>Никитина Л.И.</w:t>
            </w:r>
          </w:p>
          <w:p w:rsidR="00004F98" w:rsidRDefault="00004F98" w:rsidP="00004F98">
            <w:pPr>
              <w:pStyle w:val="a7"/>
            </w:pPr>
          </w:p>
        </w:tc>
        <w:tc>
          <w:tcPr>
            <w:tcW w:w="851" w:type="dxa"/>
          </w:tcPr>
          <w:p w:rsidR="00004F98" w:rsidRDefault="00004F98" w:rsidP="00004F98">
            <w:pPr>
              <w:pStyle w:val="a7"/>
              <w:jc w:val="center"/>
            </w:pPr>
            <w:r>
              <w:t>–</w:t>
            </w:r>
          </w:p>
        </w:tc>
        <w:tc>
          <w:tcPr>
            <w:tcW w:w="5761" w:type="dxa"/>
          </w:tcPr>
          <w:p w:rsidR="00004F98" w:rsidRPr="00B63904" w:rsidRDefault="00F53613" w:rsidP="00004F98">
            <w:pPr>
              <w:pStyle w:val="a7"/>
              <w:ind w:left="33" w:right="34"/>
              <w:rPr>
                <w:szCs w:val="28"/>
              </w:rPr>
            </w:pPr>
            <w:r>
              <w:t xml:space="preserve">депутат </w:t>
            </w:r>
            <w:proofErr w:type="gramStart"/>
            <w:r>
              <w:t>Совета депутатов Михайловского сельского поселения Дорогобужского района Смоленской области</w:t>
            </w:r>
            <w:proofErr w:type="gramEnd"/>
            <w:r>
              <w:t>;</w:t>
            </w:r>
          </w:p>
        </w:tc>
      </w:tr>
    </w:tbl>
    <w:p w:rsidR="00F53613" w:rsidRPr="009D3C1B" w:rsidRDefault="00F53613" w:rsidP="00F5361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971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0"/>
        <w:gridCol w:w="851"/>
        <w:gridCol w:w="5761"/>
      </w:tblGrid>
      <w:tr w:rsidR="00F53613" w:rsidRPr="00B63904" w:rsidTr="00F53613">
        <w:trPr>
          <w:trHeight w:val="405"/>
        </w:trPr>
        <w:tc>
          <w:tcPr>
            <w:tcW w:w="3100" w:type="dxa"/>
          </w:tcPr>
          <w:p w:rsidR="00F53613" w:rsidRDefault="00F53613" w:rsidP="00F53613">
            <w:pPr>
              <w:pStyle w:val="a7"/>
            </w:pPr>
            <w:r>
              <w:t>Дудников М.А.</w:t>
            </w:r>
          </w:p>
          <w:p w:rsidR="00F53613" w:rsidRDefault="00F53613" w:rsidP="00F53613">
            <w:pPr>
              <w:pStyle w:val="a7"/>
            </w:pPr>
          </w:p>
        </w:tc>
        <w:tc>
          <w:tcPr>
            <w:tcW w:w="851" w:type="dxa"/>
          </w:tcPr>
          <w:p w:rsidR="00F53613" w:rsidRDefault="00F53613" w:rsidP="00F53613">
            <w:pPr>
              <w:pStyle w:val="a7"/>
              <w:jc w:val="center"/>
            </w:pPr>
            <w:r>
              <w:t>–</w:t>
            </w:r>
          </w:p>
        </w:tc>
        <w:tc>
          <w:tcPr>
            <w:tcW w:w="5761" w:type="dxa"/>
          </w:tcPr>
          <w:p w:rsidR="00F53613" w:rsidRDefault="00F53613" w:rsidP="00F53613">
            <w:pPr>
              <w:pStyle w:val="a7"/>
              <w:ind w:left="33" w:right="34"/>
            </w:pPr>
            <w:r>
              <w:t xml:space="preserve">депутат </w:t>
            </w:r>
            <w:proofErr w:type="gramStart"/>
            <w:r>
              <w:t>Совета депутатов Михайловского сельского поселения Дорогобужского района Смоленской области</w:t>
            </w:r>
            <w:proofErr w:type="gramEnd"/>
            <w:r>
              <w:t>;</w:t>
            </w:r>
          </w:p>
          <w:p w:rsidR="00F53613" w:rsidRPr="00B63904" w:rsidRDefault="00F53613" w:rsidP="00F53613">
            <w:pPr>
              <w:pStyle w:val="a7"/>
              <w:ind w:left="33" w:right="34"/>
              <w:rPr>
                <w:szCs w:val="28"/>
              </w:rPr>
            </w:pPr>
          </w:p>
        </w:tc>
      </w:tr>
      <w:tr w:rsidR="00F53613" w:rsidTr="00F53613">
        <w:trPr>
          <w:trHeight w:val="435"/>
        </w:trPr>
        <w:tc>
          <w:tcPr>
            <w:tcW w:w="3100" w:type="dxa"/>
          </w:tcPr>
          <w:p w:rsidR="00F53613" w:rsidRDefault="00F53613" w:rsidP="00F53613">
            <w:pPr>
              <w:pStyle w:val="a7"/>
            </w:pPr>
            <w:proofErr w:type="spellStart"/>
            <w:r>
              <w:t>Шиканова</w:t>
            </w:r>
            <w:proofErr w:type="spellEnd"/>
            <w:r>
              <w:t xml:space="preserve"> Н.В.</w:t>
            </w:r>
          </w:p>
        </w:tc>
        <w:tc>
          <w:tcPr>
            <w:tcW w:w="851" w:type="dxa"/>
          </w:tcPr>
          <w:p w:rsidR="00F53613" w:rsidRDefault="00F53613" w:rsidP="00F53613">
            <w:pPr>
              <w:pStyle w:val="a7"/>
              <w:jc w:val="center"/>
            </w:pPr>
            <w:r>
              <w:t>–</w:t>
            </w:r>
          </w:p>
        </w:tc>
        <w:tc>
          <w:tcPr>
            <w:tcW w:w="5761" w:type="dxa"/>
          </w:tcPr>
          <w:p w:rsidR="00F53613" w:rsidRDefault="00F53613" w:rsidP="007C26B6">
            <w:pPr>
              <w:pStyle w:val="a7"/>
              <w:ind w:right="34"/>
            </w:pPr>
            <w:r>
              <w:t xml:space="preserve">менеджер Администрации Михайловского сельского поселения Дорогобужского района </w:t>
            </w:r>
            <w:r>
              <w:lastRenderedPageBreak/>
              <w:t>Смоленской области.</w:t>
            </w:r>
          </w:p>
        </w:tc>
      </w:tr>
    </w:tbl>
    <w:p w:rsidR="009D3C1B" w:rsidRPr="009D3C1B" w:rsidRDefault="009D3C1B" w:rsidP="00F876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D3C1B" w:rsidRPr="009D3C1B" w:rsidSect="006D5C5A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1222"/>
    <w:multiLevelType w:val="multilevel"/>
    <w:tmpl w:val="8678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999"/>
    <w:rsid w:val="00001046"/>
    <w:rsid w:val="00002726"/>
    <w:rsid w:val="0000385A"/>
    <w:rsid w:val="00004F98"/>
    <w:rsid w:val="000053B1"/>
    <w:rsid w:val="00007B58"/>
    <w:rsid w:val="00007D37"/>
    <w:rsid w:val="0001264E"/>
    <w:rsid w:val="000129ED"/>
    <w:rsid w:val="0001301B"/>
    <w:rsid w:val="0001410D"/>
    <w:rsid w:val="00017722"/>
    <w:rsid w:val="00017B57"/>
    <w:rsid w:val="00021108"/>
    <w:rsid w:val="00021F64"/>
    <w:rsid w:val="00022AA1"/>
    <w:rsid w:val="00026CD2"/>
    <w:rsid w:val="00031555"/>
    <w:rsid w:val="000331C1"/>
    <w:rsid w:val="00034059"/>
    <w:rsid w:val="00034D59"/>
    <w:rsid w:val="000351AE"/>
    <w:rsid w:val="00035984"/>
    <w:rsid w:val="00042F71"/>
    <w:rsid w:val="00044E2C"/>
    <w:rsid w:val="00051956"/>
    <w:rsid w:val="00051FBB"/>
    <w:rsid w:val="00055D5A"/>
    <w:rsid w:val="00060DAD"/>
    <w:rsid w:val="0006299A"/>
    <w:rsid w:val="00063D1B"/>
    <w:rsid w:val="000671C9"/>
    <w:rsid w:val="000704BC"/>
    <w:rsid w:val="000706F3"/>
    <w:rsid w:val="0007077C"/>
    <w:rsid w:val="0007245F"/>
    <w:rsid w:val="0007338A"/>
    <w:rsid w:val="00073AA1"/>
    <w:rsid w:val="00073FDE"/>
    <w:rsid w:val="0008032B"/>
    <w:rsid w:val="00080DFD"/>
    <w:rsid w:val="00087C5F"/>
    <w:rsid w:val="00090684"/>
    <w:rsid w:val="000920D6"/>
    <w:rsid w:val="00092789"/>
    <w:rsid w:val="0009295B"/>
    <w:rsid w:val="000A32FF"/>
    <w:rsid w:val="000A4164"/>
    <w:rsid w:val="000B014E"/>
    <w:rsid w:val="000B2C31"/>
    <w:rsid w:val="000B2CEE"/>
    <w:rsid w:val="000B3E94"/>
    <w:rsid w:val="000B62E9"/>
    <w:rsid w:val="000B79DF"/>
    <w:rsid w:val="000C2FB7"/>
    <w:rsid w:val="000C351C"/>
    <w:rsid w:val="000C3559"/>
    <w:rsid w:val="000C4CCA"/>
    <w:rsid w:val="000D0304"/>
    <w:rsid w:val="000D102E"/>
    <w:rsid w:val="000D4251"/>
    <w:rsid w:val="000E2604"/>
    <w:rsid w:val="000E4999"/>
    <w:rsid w:val="000E711C"/>
    <w:rsid w:val="000F0A97"/>
    <w:rsid w:val="0010316F"/>
    <w:rsid w:val="0010445A"/>
    <w:rsid w:val="00104CAD"/>
    <w:rsid w:val="00105B25"/>
    <w:rsid w:val="001063A2"/>
    <w:rsid w:val="0011263C"/>
    <w:rsid w:val="00112840"/>
    <w:rsid w:val="00114FBE"/>
    <w:rsid w:val="0011593B"/>
    <w:rsid w:val="0011609A"/>
    <w:rsid w:val="00117F4D"/>
    <w:rsid w:val="00121C7F"/>
    <w:rsid w:val="001220FF"/>
    <w:rsid w:val="001240B0"/>
    <w:rsid w:val="0012612E"/>
    <w:rsid w:val="00130535"/>
    <w:rsid w:val="001323FA"/>
    <w:rsid w:val="001331A8"/>
    <w:rsid w:val="0013673F"/>
    <w:rsid w:val="00136F6A"/>
    <w:rsid w:val="00141F49"/>
    <w:rsid w:val="001440D8"/>
    <w:rsid w:val="001462B2"/>
    <w:rsid w:val="00147ACD"/>
    <w:rsid w:val="00147C53"/>
    <w:rsid w:val="001504D7"/>
    <w:rsid w:val="00150536"/>
    <w:rsid w:val="00150A15"/>
    <w:rsid w:val="0015172F"/>
    <w:rsid w:val="001541E2"/>
    <w:rsid w:val="001558A0"/>
    <w:rsid w:val="00155A5C"/>
    <w:rsid w:val="00156216"/>
    <w:rsid w:val="001563AA"/>
    <w:rsid w:val="001571B0"/>
    <w:rsid w:val="001614A3"/>
    <w:rsid w:val="00162BB8"/>
    <w:rsid w:val="0016552E"/>
    <w:rsid w:val="00167C0F"/>
    <w:rsid w:val="00170650"/>
    <w:rsid w:val="00171234"/>
    <w:rsid w:val="00171BA0"/>
    <w:rsid w:val="00173DA9"/>
    <w:rsid w:val="001808C9"/>
    <w:rsid w:val="00181761"/>
    <w:rsid w:val="0018240C"/>
    <w:rsid w:val="0018286E"/>
    <w:rsid w:val="00187DA8"/>
    <w:rsid w:val="001903B9"/>
    <w:rsid w:val="001906D7"/>
    <w:rsid w:val="00190AE9"/>
    <w:rsid w:val="00191300"/>
    <w:rsid w:val="0019130D"/>
    <w:rsid w:val="001918A7"/>
    <w:rsid w:val="001A6209"/>
    <w:rsid w:val="001A770C"/>
    <w:rsid w:val="001A7DD1"/>
    <w:rsid w:val="001B40CA"/>
    <w:rsid w:val="001C06AA"/>
    <w:rsid w:val="001C1FA1"/>
    <w:rsid w:val="001C2E49"/>
    <w:rsid w:val="001C6722"/>
    <w:rsid w:val="001C7042"/>
    <w:rsid w:val="001C7060"/>
    <w:rsid w:val="001C73D6"/>
    <w:rsid w:val="001D445A"/>
    <w:rsid w:val="001D59E4"/>
    <w:rsid w:val="001E3341"/>
    <w:rsid w:val="001E7AC5"/>
    <w:rsid w:val="001F100E"/>
    <w:rsid w:val="001F214F"/>
    <w:rsid w:val="001F306A"/>
    <w:rsid w:val="001F44E5"/>
    <w:rsid w:val="001F647E"/>
    <w:rsid w:val="0020163A"/>
    <w:rsid w:val="00201EFC"/>
    <w:rsid w:val="00206738"/>
    <w:rsid w:val="0021123E"/>
    <w:rsid w:val="00212357"/>
    <w:rsid w:val="0021559E"/>
    <w:rsid w:val="00216005"/>
    <w:rsid w:val="0021674D"/>
    <w:rsid w:val="0021732E"/>
    <w:rsid w:val="00224006"/>
    <w:rsid w:val="00224502"/>
    <w:rsid w:val="0023139B"/>
    <w:rsid w:val="002320EB"/>
    <w:rsid w:val="00235608"/>
    <w:rsid w:val="00237FA0"/>
    <w:rsid w:val="002472E6"/>
    <w:rsid w:val="00247FD3"/>
    <w:rsid w:val="00252FB0"/>
    <w:rsid w:val="00255581"/>
    <w:rsid w:val="0025704A"/>
    <w:rsid w:val="00257919"/>
    <w:rsid w:val="002608E5"/>
    <w:rsid w:val="00260ACF"/>
    <w:rsid w:val="0026209F"/>
    <w:rsid w:val="00263A14"/>
    <w:rsid w:val="00270D8C"/>
    <w:rsid w:val="00273EF4"/>
    <w:rsid w:val="002756D3"/>
    <w:rsid w:val="00281FDC"/>
    <w:rsid w:val="0028288B"/>
    <w:rsid w:val="00285DA5"/>
    <w:rsid w:val="00287E2E"/>
    <w:rsid w:val="002903EE"/>
    <w:rsid w:val="00290940"/>
    <w:rsid w:val="00290FCF"/>
    <w:rsid w:val="00291515"/>
    <w:rsid w:val="002975DA"/>
    <w:rsid w:val="002975E8"/>
    <w:rsid w:val="002A630E"/>
    <w:rsid w:val="002B1E03"/>
    <w:rsid w:val="002B30D4"/>
    <w:rsid w:val="002B3BC3"/>
    <w:rsid w:val="002B4E80"/>
    <w:rsid w:val="002C0A78"/>
    <w:rsid w:val="002C627A"/>
    <w:rsid w:val="002C717D"/>
    <w:rsid w:val="002C74D4"/>
    <w:rsid w:val="002C7736"/>
    <w:rsid w:val="002C7F3E"/>
    <w:rsid w:val="002D5C8D"/>
    <w:rsid w:val="002D5EBA"/>
    <w:rsid w:val="002D693C"/>
    <w:rsid w:val="002D7884"/>
    <w:rsid w:val="002E1CE8"/>
    <w:rsid w:val="002E29CF"/>
    <w:rsid w:val="002E2AD8"/>
    <w:rsid w:val="002E42EF"/>
    <w:rsid w:val="002E736D"/>
    <w:rsid w:val="002F1C17"/>
    <w:rsid w:val="002F6DE9"/>
    <w:rsid w:val="0030030B"/>
    <w:rsid w:val="003035D0"/>
    <w:rsid w:val="00306610"/>
    <w:rsid w:val="00310729"/>
    <w:rsid w:val="00314A4F"/>
    <w:rsid w:val="0031521F"/>
    <w:rsid w:val="00317404"/>
    <w:rsid w:val="00317F08"/>
    <w:rsid w:val="003229B7"/>
    <w:rsid w:val="00326888"/>
    <w:rsid w:val="0033033D"/>
    <w:rsid w:val="00332F8E"/>
    <w:rsid w:val="00333808"/>
    <w:rsid w:val="003338E8"/>
    <w:rsid w:val="003436EF"/>
    <w:rsid w:val="00343A29"/>
    <w:rsid w:val="00344391"/>
    <w:rsid w:val="00344F77"/>
    <w:rsid w:val="00351F2C"/>
    <w:rsid w:val="00352C0A"/>
    <w:rsid w:val="00361220"/>
    <w:rsid w:val="00363FD8"/>
    <w:rsid w:val="0036720F"/>
    <w:rsid w:val="00370DFC"/>
    <w:rsid w:val="0037516D"/>
    <w:rsid w:val="003760CC"/>
    <w:rsid w:val="00383931"/>
    <w:rsid w:val="00387067"/>
    <w:rsid w:val="00387CB9"/>
    <w:rsid w:val="00393A91"/>
    <w:rsid w:val="00394610"/>
    <w:rsid w:val="00395CEF"/>
    <w:rsid w:val="0039778D"/>
    <w:rsid w:val="003A04EC"/>
    <w:rsid w:val="003A1B1F"/>
    <w:rsid w:val="003A403E"/>
    <w:rsid w:val="003A463B"/>
    <w:rsid w:val="003A5BDB"/>
    <w:rsid w:val="003B06C5"/>
    <w:rsid w:val="003C579F"/>
    <w:rsid w:val="003C6872"/>
    <w:rsid w:val="003D06B8"/>
    <w:rsid w:val="003D375D"/>
    <w:rsid w:val="003D6C0D"/>
    <w:rsid w:val="003E367A"/>
    <w:rsid w:val="003E495C"/>
    <w:rsid w:val="003E4EFD"/>
    <w:rsid w:val="003F0BF6"/>
    <w:rsid w:val="003F0E58"/>
    <w:rsid w:val="003F31D4"/>
    <w:rsid w:val="003F3CC3"/>
    <w:rsid w:val="003F5946"/>
    <w:rsid w:val="003F6C4E"/>
    <w:rsid w:val="003F7837"/>
    <w:rsid w:val="00404E26"/>
    <w:rsid w:val="00410F5B"/>
    <w:rsid w:val="004113E0"/>
    <w:rsid w:val="00417C81"/>
    <w:rsid w:val="00417DA9"/>
    <w:rsid w:val="00417F4C"/>
    <w:rsid w:val="00420A7D"/>
    <w:rsid w:val="00420EE8"/>
    <w:rsid w:val="004223AA"/>
    <w:rsid w:val="004250B5"/>
    <w:rsid w:val="0042675A"/>
    <w:rsid w:val="00427783"/>
    <w:rsid w:val="00430849"/>
    <w:rsid w:val="00431989"/>
    <w:rsid w:val="0043202F"/>
    <w:rsid w:val="004416C9"/>
    <w:rsid w:val="00445E85"/>
    <w:rsid w:val="004460E2"/>
    <w:rsid w:val="00446A54"/>
    <w:rsid w:val="00450849"/>
    <w:rsid w:val="004519FB"/>
    <w:rsid w:val="00453E5C"/>
    <w:rsid w:val="00454E45"/>
    <w:rsid w:val="0045652A"/>
    <w:rsid w:val="00456A62"/>
    <w:rsid w:val="0045754B"/>
    <w:rsid w:val="00457D12"/>
    <w:rsid w:val="004602C9"/>
    <w:rsid w:val="0046200A"/>
    <w:rsid w:val="00470108"/>
    <w:rsid w:val="00473FF6"/>
    <w:rsid w:val="0047427F"/>
    <w:rsid w:val="0047431E"/>
    <w:rsid w:val="00487B81"/>
    <w:rsid w:val="0049086E"/>
    <w:rsid w:val="00491ACE"/>
    <w:rsid w:val="00491B31"/>
    <w:rsid w:val="004924C4"/>
    <w:rsid w:val="0049305B"/>
    <w:rsid w:val="00493975"/>
    <w:rsid w:val="00493D33"/>
    <w:rsid w:val="00494798"/>
    <w:rsid w:val="00495205"/>
    <w:rsid w:val="004979E3"/>
    <w:rsid w:val="004A05C8"/>
    <w:rsid w:val="004A0DAB"/>
    <w:rsid w:val="004A1037"/>
    <w:rsid w:val="004A1578"/>
    <w:rsid w:val="004A2C3C"/>
    <w:rsid w:val="004A754A"/>
    <w:rsid w:val="004B02E3"/>
    <w:rsid w:val="004B6F3E"/>
    <w:rsid w:val="004B7A4F"/>
    <w:rsid w:val="004C1B62"/>
    <w:rsid w:val="004C5450"/>
    <w:rsid w:val="004D2D93"/>
    <w:rsid w:val="004D65B3"/>
    <w:rsid w:val="004E048B"/>
    <w:rsid w:val="004E1853"/>
    <w:rsid w:val="004E22DF"/>
    <w:rsid w:val="004E4096"/>
    <w:rsid w:val="004E77F9"/>
    <w:rsid w:val="004F0C60"/>
    <w:rsid w:val="004F5AAD"/>
    <w:rsid w:val="004F5B1F"/>
    <w:rsid w:val="004F6E83"/>
    <w:rsid w:val="004F7183"/>
    <w:rsid w:val="0050080A"/>
    <w:rsid w:val="005022C6"/>
    <w:rsid w:val="00502CE5"/>
    <w:rsid w:val="0050550C"/>
    <w:rsid w:val="00505642"/>
    <w:rsid w:val="00510F55"/>
    <w:rsid w:val="00514114"/>
    <w:rsid w:val="00523A14"/>
    <w:rsid w:val="005258EA"/>
    <w:rsid w:val="0052663D"/>
    <w:rsid w:val="005279EA"/>
    <w:rsid w:val="00530B45"/>
    <w:rsid w:val="0053281A"/>
    <w:rsid w:val="00534136"/>
    <w:rsid w:val="00534A1A"/>
    <w:rsid w:val="00541260"/>
    <w:rsid w:val="00541E84"/>
    <w:rsid w:val="00544254"/>
    <w:rsid w:val="00545EA6"/>
    <w:rsid w:val="00546379"/>
    <w:rsid w:val="00550271"/>
    <w:rsid w:val="00554429"/>
    <w:rsid w:val="0055498C"/>
    <w:rsid w:val="0056423D"/>
    <w:rsid w:val="00566580"/>
    <w:rsid w:val="00566935"/>
    <w:rsid w:val="0056716A"/>
    <w:rsid w:val="005674F1"/>
    <w:rsid w:val="00570B0A"/>
    <w:rsid w:val="0057287A"/>
    <w:rsid w:val="00573A9F"/>
    <w:rsid w:val="00574241"/>
    <w:rsid w:val="00575DDF"/>
    <w:rsid w:val="00575E8A"/>
    <w:rsid w:val="00576216"/>
    <w:rsid w:val="00576A14"/>
    <w:rsid w:val="0057791B"/>
    <w:rsid w:val="00582188"/>
    <w:rsid w:val="00582FF0"/>
    <w:rsid w:val="00590202"/>
    <w:rsid w:val="0059226C"/>
    <w:rsid w:val="00592908"/>
    <w:rsid w:val="00593612"/>
    <w:rsid w:val="005951F4"/>
    <w:rsid w:val="005A04C9"/>
    <w:rsid w:val="005A0568"/>
    <w:rsid w:val="005A1F9A"/>
    <w:rsid w:val="005A2384"/>
    <w:rsid w:val="005A32D5"/>
    <w:rsid w:val="005A52BF"/>
    <w:rsid w:val="005A6800"/>
    <w:rsid w:val="005A6A05"/>
    <w:rsid w:val="005B2FFA"/>
    <w:rsid w:val="005B5B9D"/>
    <w:rsid w:val="005B749D"/>
    <w:rsid w:val="005B75AE"/>
    <w:rsid w:val="005C4325"/>
    <w:rsid w:val="005C4A27"/>
    <w:rsid w:val="005D47E6"/>
    <w:rsid w:val="005D54C9"/>
    <w:rsid w:val="005E374A"/>
    <w:rsid w:val="005E3A20"/>
    <w:rsid w:val="005E4466"/>
    <w:rsid w:val="005E68C4"/>
    <w:rsid w:val="005F0911"/>
    <w:rsid w:val="005F18B7"/>
    <w:rsid w:val="005F410F"/>
    <w:rsid w:val="005F6766"/>
    <w:rsid w:val="00601644"/>
    <w:rsid w:val="00601873"/>
    <w:rsid w:val="00601DB0"/>
    <w:rsid w:val="00605330"/>
    <w:rsid w:val="0061033E"/>
    <w:rsid w:val="00612658"/>
    <w:rsid w:val="00612CB8"/>
    <w:rsid w:val="00617D7A"/>
    <w:rsid w:val="00620F7C"/>
    <w:rsid w:val="0062577E"/>
    <w:rsid w:val="00626750"/>
    <w:rsid w:val="00631EDB"/>
    <w:rsid w:val="00631F6F"/>
    <w:rsid w:val="00634EDE"/>
    <w:rsid w:val="00643E6A"/>
    <w:rsid w:val="00644353"/>
    <w:rsid w:val="006504A4"/>
    <w:rsid w:val="00650694"/>
    <w:rsid w:val="00650D7F"/>
    <w:rsid w:val="00652063"/>
    <w:rsid w:val="0065222E"/>
    <w:rsid w:val="00653447"/>
    <w:rsid w:val="006534E1"/>
    <w:rsid w:val="006563B9"/>
    <w:rsid w:val="006564B9"/>
    <w:rsid w:val="00660890"/>
    <w:rsid w:val="006624DC"/>
    <w:rsid w:val="006744A8"/>
    <w:rsid w:val="00674805"/>
    <w:rsid w:val="00675205"/>
    <w:rsid w:val="00680083"/>
    <w:rsid w:val="00683768"/>
    <w:rsid w:val="006907B2"/>
    <w:rsid w:val="006950A8"/>
    <w:rsid w:val="00695815"/>
    <w:rsid w:val="00696EB0"/>
    <w:rsid w:val="00697260"/>
    <w:rsid w:val="00697F37"/>
    <w:rsid w:val="006A250A"/>
    <w:rsid w:val="006A2DE7"/>
    <w:rsid w:val="006A4944"/>
    <w:rsid w:val="006A5BDD"/>
    <w:rsid w:val="006A707E"/>
    <w:rsid w:val="006A7465"/>
    <w:rsid w:val="006B204D"/>
    <w:rsid w:val="006B2368"/>
    <w:rsid w:val="006B4DD8"/>
    <w:rsid w:val="006B6732"/>
    <w:rsid w:val="006C40D3"/>
    <w:rsid w:val="006D5C5A"/>
    <w:rsid w:val="006D709E"/>
    <w:rsid w:val="006E003D"/>
    <w:rsid w:val="006E053D"/>
    <w:rsid w:val="006E13AC"/>
    <w:rsid w:val="006E635C"/>
    <w:rsid w:val="006E70A7"/>
    <w:rsid w:val="006F0E92"/>
    <w:rsid w:val="006F297E"/>
    <w:rsid w:val="006F3173"/>
    <w:rsid w:val="006F462C"/>
    <w:rsid w:val="006F4CD2"/>
    <w:rsid w:val="006F6E9A"/>
    <w:rsid w:val="006F738F"/>
    <w:rsid w:val="00700727"/>
    <w:rsid w:val="007127F5"/>
    <w:rsid w:val="00713596"/>
    <w:rsid w:val="0071473A"/>
    <w:rsid w:val="00714CAD"/>
    <w:rsid w:val="00715E7B"/>
    <w:rsid w:val="007166F1"/>
    <w:rsid w:val="00717CA9"/>
    <w:rsid w:val="0072049A"/>
    <w:rsid w:val="00720920"/>
    <w:rsid w:val="00720D1C"/>
    <w:rsid w:val="00724C4F"/>
    <w:rsid w:val="00726E0F"/>
    <w:rsid w:val="007304B2"/>
    <w:rsid w:val="007315BE"/>
    <w:rsid w:val="00733868"/>
    <w:rsid w:val="007347FD"/>
    <w:rsid w:val="00737381"/>
    <w:rsid w:val="00737D83"/>
    <w:rsid w:val="00742F4E"/>
    <w:rsid w:val="007457D2"/>
    <w:rsid w:val="00746AC5"/>
    <w:rsid w:val="0075383A"/>
    <w:rsid w:val="0075425F"/>
    <w:rsid w:val="00754F21"/>
    <w:rsid w:val="00757E3D"/>
    <w:rsid w:val="007619A0"/>
    <w:rsid w:val="00764927"/>
    <w:rsid w:val="00764EE7"/>
    <w:rsid w:val="007666AB"/>
    <w:rsid w:val="007753FB"/>
    <w:rsid w:val="00775C22"/>
    <w:rsid w:val="0078401F"/>
    <w:rsid w:val="00785F1F"/>
    <w:rsid w:val="0078659D"/>
    <w:rsid w:val="00790848"/>
    <w:rsid w:val="00791DF1"/>
    <w:rsid w:val="007A0252"/>
    <w:rsid w:val="007A4A32"/>
    <w:rsid w:val="007B113F"/>
    <w:rsid w:val="007B3411"/>
    <w:rsid w:val="007B54E4"/>
    <w:rsid w:val="007B6AB2"/>
    <w:rsid w:val="007C1E2F"/>
    <w:rsid w:val="007C26B6"/>
    <w:rsid w:val="007C2F44"/>
    <w:rsid w:val="007C31BB"/>
    <w:rsid w:val="007C5937"/>
    <w:rsid w:val="007C5CA5"/>
    <w:rsid w:val="007C771B"/>
    <w:rsid w:val="007D26EB"/>
    <w:rsid w:val="007D5918"/>
    <w:rsid w:val="007D62C1"/>
    <w:rsid w:val="007E03DB"/>
    <w:rsid w:val="007E7258"/>
    <w:rsid w:val="00800C9E"/>
    <w:rsid w:val="008052E8"/>
    <w:rsid w:val="00807E7E"/>
    <w:rsid w:val="008111BD"/>
    <w:rsid w:val="00812FE1"/>
    <w:rsid w:val="00813DBE"/>
    <w:rsid w:val="00814359"/>
    <w:rsid w:val="00814F3B"/>
    <w:rsid w:val="0081658E"/>
    <w:rsid w:val="008172E2"/>
    <w:rsid w:val="00820882"/>
    <w:rsid w:val="008228C0"/>
    <w:rsid w:val="008238C2"/>
    <w:rsid w:val="0082609F"/>
    <w:rsid w:val="00831AE6"/>
    <w:rsid w:val="00836349"/>
    <w:rsid w:val="00836F58"/>
    <w:rsid w:val="008373CF"/>
    <w:rsid w:val="00841B30"/>
    <w:rsid w:val="00842E09"/>
    <w:rsid w:val="00843299"/>
    <w:rsid w:val="008433A0"/>
    <w:rsid w:val="008525E0"/>
    <w:rsid w:val="00854D98"/>
    <w:rsid w:val="0086323A"/>
    <w:rsid w:val="0086492B"/>
    <w:rsid w:val="00866C46"/>
    <w:rsid w:val="00867F91"/>
    <w:rsid w:val="00870C8C"/>
    <w:rsid w:val="00871091"/>
    <w:rsid w:val="00874353"/>
    <w:rsid w:val="00875C5F"/>
    <w:rsid w:val="0088107B"/>
    <w:rsid w:val="00881542"/>
    <w:rsid w:val="00884BF7"/>
    <w:rsid w:val="00885CB9"/>
    <w:rsid w:val="00890205"/>
    <w:rsid w:val="008906EA"/>
    <w:rsid w:val="00892124"/>
    <w:rsid w:val="00893097"/>
    <w:rsid w:val="0089674C"/>
    <w:rsid w:val="008970B3"/>
    <w:rsid w:val="008A0F48"/>
    <w:rsid w:val="008A1FA1"/>
    <w:rsid w:val="008A3E2D"/>
    <w:rsid w:val="008A45F3"/>
    <w:rsid w:val="008A501D"/>
    <w:rsid w:val="008B27AF"/>
    <w:rsid w:val="008B465A"/>
    <w:rsid w:val="008B660C"/>
    <w:rsid w:val="008B73A8"/>
    <w:rsid w:val="008C1EFB"/>
    <w:rsid w:val="008C26AD"/>
    <w:rsid w:val="008C2FD8"/>
    <w:rsid w:val="008C4A16"/>
    <w:rsid w:val="008C71F6"/>
    <w:rsid w:val="008D0C39"/>
    <w:rsid w:val="008D0C9F"/>
    <w:rsid w:val="008D5AA6"/>
    <w:rsid w:val="008D610E"/>
    <w:rsid w:val="008E0C93"/>
    <w:rsid w:val="008E1B63"/>
    <w:rsid w:val="008E7D00"/>
    <w:rsid w:val="008F263B"/>
    <w:rsid w:val="008F70D9"/>
    <w:rsid w:val="00900042"/>
    <w:rsid w:val="009006F9"/>
    <w:rsid w:val="009039A9"/>
    <w:rsid w:val="00905B7B"/>
    <w:rsid w:val="00907CC5"/>
    <w:rsid w:val="0091453D"/>
    <w:rsid w:val="009156C0"/>
    <w:rsid w:val="00915E52"/>
    <w:rsid w:val="009171C8"/>
    <w:rsid w:val="009208E7"/>
    <w:rsid w:val="009233AC"/>
    <w:rsid w:val="00924B30"/>
    <w:rsid w:val="00924C94"/>
    <w:rsid w:val="00925091"/>
    <w:rsid w:val="00927A20"/>
    <w:rsid w:val="00936CAF"/>
    <w:rsid w:val="00937CFE"/>
    <w:rsid w:val="00937E67"/>
    <w:rsid w:val="009405FA"/>
    <w:rsid w:val="00940874"/>
    <w:rsid w:val="009411B4"/>
    <w:rsid w:val="00944039"/>
    <w:rsid w:val="0094539B"/>
    <w:rsid w:val="00947F1C"/>
    <w:rsid w:val="00951CF9"/>
    <w:rsid w:val="00952C6B"/>
    <w:rsid w:val="00953126"/>
    <w:rsid w:val="00954E59"/>
    <w:rsid w:val="0095567A"/>
    <w:rsid w:val="00957A24"/>
    <w:rsid w:val="009625FF"/>
    <w:rsid w:val="009656DB"/>
    <w:rsid w:val="00970D93"/>
    <w:rsid w:val="00975387"/>
    <w:rsid w:val="009802AA"/>
    <w:rsid w:val="00987395"/>
    <w:rsid w:val="0099090F"/>
    <w:rsid w:val="00995BEF"/>
    <w:rsid w:val="00997577"/>
    <w:rsid w:val="00997796"/>
    <w:rsid w:val="00997C18"/>
    <w:rsid w:val="009A0BB5"/>
    <w:rsid w:val="009A56E6"/>
    <w:rsid w:val="009A64C5"/>
    <w:rsid w:val="009A696A"/>
    <w:rsid w:val="009B4208"/>
    <w:rsid w:val="009B7351"/>
    <w:rsid w:val="009B7FD1"/>
    <w:rsid w:val="009C082F"/>
    <w:rsid w:val="009C1CC5"/>
    <w:rsid w:val="009D16B2"/>
    <w:rsid w:val="009D1A6A"/>
    <w:rsid w:val="009D26A6"/>
    <w:rsid w:val="009D3C1B"/>
    <w:rsid w:val="009D4E59"/>
    <w:rsid w:val="009D4EB3"/>
    <w:rsid w:val="009D50A8"/>
    <w:rsid w:val="009D6631"/>
    <w:rsid w:val="009D7C2D"/>
    <w:rsid w:val="009E098B"/>
    <w:rsid w:val="009E2224"/>
    <w:rsid w:val="009E3CCA"/>
    <w:rsid w:val="009E4642"/>
    <w:rsid w:val="009E5F12"/>
    <w:rsid w:val="009F3828"/>
    <w:rsid w:val="009F6502"/>
    <w:rsid w:val="00A014F1"/>
    <w:rsid w:val="00A0196B"/>
    <w:rsid w:val="00A02200"/>
    <w:rsid w:val="00A02774"/>
    <w:rsid w:val="00A03ACF"/>
    <w:rsid w:val="00A11115"/>
    <w:rsid w:val="00A11ACB"/>
    <w:rsid w:val="00A13A1A"/>
    <w:rsid w:val="00A171A8"/>
    <w:rsid w:val="00A17A7B"/>
    <w:rsid w:val="00A17E8B"/>
    <w:rsid w:val="00A221FB"/>
    <w:rsid w:val="00A30E4C"/>
    <w:rsid w:val="00A33CBE"/>
    <w:rsid w:val="00A377DF"/>
    <w:rsid w:val="00A41F13"/>
    <w:rsid w:val="00A43767"/>
    <w:rsid w:val="00A45A39"/>
    <w:rsid w:val="00A47F0D"/>
    <w:rsid w:val="00A52287"/>
    <w:rsid w:val="00A537E5"/>
    <w:rsid w:val="00A546D1"/>
    <w:rsid w:val="00A62DB9"/>
    <w:rsid w:val="00A65075"/>
    <w:rsid w:val="00A72995"/>
    <w:rsid w:val="00A72BC7"/>
    <w:rsid w:val="00A73DFF"/>
    <w:rsid w:val="00A750A3"/>
    <w:rsid w:val="00A76E7D"/>
    <w:rsid w:val="00A81179"/>
    <w:rsid w:val="00A84560"/>
    <w:rsid w:val="00A87073"/>
    <w:rsid w:val="00A90DA7"/>
    <w:rsid w:val="00A912FC"/>
    <w:rsid w:val="00A9484D"/>
    <w:rsid w:val="00A94CA7"/>
    <w:rsid w:val="00A94F64"/>
    <w:rsid w:val="00AA11CE"/>
    <w:rsid w:val="00AA12CF"/>
    <w:rsid w:val="00AA2EAF"/>
    <w:rsid w:val="00AA618F"/>
    <w:rsid w:val="00AA7278"/>
    <w:rsid w:val="00AB0499"/>
    <w:rsid w:val="00AB0BED"/>
    <w:rsid w:val="00AB1093"/>
    <w:rsid w:val="00AB2394"/>
    <w:rsid w:val="00AB2A47"/>
    <w:rsid w:val="00AB4A29"/>
    <w:rsid w:val="00AB5903"/>
    <w:rsid w:val="00AB79BA"/>
    <w:rsid w:val="00AC1EFA"/>
    <w:rsid w:val="00AC3198"/>
    <w:rsid w:val="00AC3971"/>
    <w:rsid w:val="00AC6EC7"/>
    <w:rsid w:val="00AD04F8"/>
    <w:rsid w:val="00AD3A33"/>
    <w:rsid w:val="00AE702E"/>
    <w:rsid w:val="00AF0103"/>
    <w:rsid w:val="00AF0A3B"/>
    <w:rsid w:val="00AF3906"/>
    <w:rsid w:val="00AF685A"/>
    <w:rsid w:val="00AF6C27"/>
    <w:rsid w:val="00B00B0B"/>
    <w:rsid w:val="00B06C03"/>
    <w:rsid w:val="00B07C4C"/>
    <w:rsid w:val="00B11620"/>
    <w:rsid w:val="00B11951"/>
    <w:rsid w:val="00B14356"/>
    <w:rsid w:val="00B15C54"/>
    <w:rsid w:val="00B173B1"/>
    <w:rsid w:val="00B22B51"/>
    <w:rsid w:val="00B24E6D"/>
    <w:rsid w:val="00B2587B"/>
    <w:rsid w:val="00B2796E"/>
    <w:rsid w:val="00B302C0"/>
    <w:rsid w:val="00B30CE6"/>
    <w:rsid w:val="00B31F78"/>
    <w:rsid w:val="00B3335E"/>
    <w:rsid w:val="00B3336F"/>
    <w:rsid w:val="00B34D3E"/>
    <w:rsid w:val="00B350D8"/>
    <w:rsid w:val="00B356E0"/>
    <w:rsid w:val="00B379CA"/>
    <w:rsid w:val="00B42F4F"/>
    <w:rsid w:val="00B430B7"/>
    <w:rsid w:val="00B455BC"/>
    <w:rsid w:val="00B46DA7"/>
    <w:rsid w:val="00B5172D"/>
    <w:rsid w:val="00B53E60"/>
    <w:rsid w:val="00B53E83"/>
    <w:rsid w:val="00B57437"/>
    <w:rsid w:val="00B6101F"/>
    <w:rsid w:val="00B616CE"/>
    <w:rsid w:val="00B617C1"/>
    <w:rsid w:val="00B61F09"/>
    <w:rsid w:val="00B62102"/>
    <w:rsid w:val="00B63183"/>
    <w:rsid w:val="00B63E1A"/>
    <w:rsid w:val="00B64C2A"/>
    <w:rsid w:val="00B666BD"/>
    <w:rsid w:val="00B67F5A"/>
    <w:rsid w:val="00B72027"/>
    <w:rsid w:val="00B7470C"/>
    <w:rsid w:val="00B75810"/>
    <w:rsid w:val="00B76CC6"/>
    <w:rsid w:val="00B807E3"/>
    <w:rsid w:val="00B83B75"/>
    <w:rsid w:val="00B84A45"/>
    <w:rsid w:val="00B86535"/>
    <w:rsid w:val="00B908ED"/>
    <w:rsid w:val="00B91C3A"/>
    <w:rsid w:val="00B9217F"/>
    <w:rsid w:val="00B93B46"/>
    <w:rsid w:val="00B93D00"/>
    <w:rsid w:val="00B976A7"/>
    <w:rsid w:val="00BA07F9"/>
    <w:rsid w:val="00BA18E8"/>
    <w:rsid w:val="00BA4CE4"/>
    <w:rsid w:val="00BA4E44"/>
    <w:rsid w:val="00BA4E83"/>
    <w:rsid w:val="00BA5A12"/>
    <w:rsid w:val="00BB57F8"/>
    <w:rsid w:val="00BB63A7"/>
    <w:rsid w:val="00BB6E8E"/>
    <w:rsid w:val="00BB7007"/>
    <w:rsid w:val="00BC002C"/>
    <w:rsid w:val="00BC2113"/>
    <w:rsid w:val="00BC40E4"/>
    <w:rsid w:val="00BC523F"/>
    <w:rsid w:val="00BC587F"/>
    <w:rsid w:val="00BC6599"/>
    <w:rsid w:val="00BD04AD"/>
    <w:rsid w:val="00BD3C69"/>
    <w:rsid w:val="00BD704F"/>
    <w:rsid w:val="00BE0E82"/>
    <w:rsid w:val="00BE6EB9"/>
    <w:rsid w:val="00BE721B"/>
    <w:rsid w:val="00BF32FF"/>
    <w:rsid w:val="00BF4E8B"/>
    <w:rsid w:val="00BF5A24"/>
    <w:rsid w:val="00BF7994"/>
    <w:rsid w:val="00C017F5"/>
    <w:rsid w:val="00C02AC7"/>
    <w:rsid w:val="00C047BA"/>
    <w:rsid w:val="00C07409"/>
    <w:rsid w:val="00C0758E"/>
    <w:rsid w:val="00C11303"/>
    <w:rsid w:val="00C1401B"/>
    <w:rsid w:val="00C14A03"/>
    <w:rsid w:val="00C1660B"/>
    <w:rsid w:val="00C20E7C"/>
    <w:rsid w:val="00C22E50"/>
    <w:rsid w:val="00C32A4D"/>
    <w:rsid w:val="00C32E44"/>
    <w:rsid w:val="00C34701"/>
    <w:rsid w:val="00C3516C"/>
    <w:rsid w:val="00C408AB"/>
    <w:rsid w:val="00C41530"/>
    <w:rsid w:val="00C419FD"/>
    <w:rsid w:val="00C42DEE"/>
    <w:rsid w:val="00C445F3"/>
    <w:rsid w:val="00C4706D"/>
    <w:rsid w:val="00C50C82"/>
    <w:rsid w:val="00C5542C"/>
    <w:rsid w:val="00C5610C"/>
    <w:rsid w:val="00C56BC3"/>
    <w:rsid w:val="00C572C5"/>
    <w:rsid w:val="00C57AC5"/>
    <w:rsid w:val="00C60C6C"/>
    <w:rsid w:val="00C618F3"/>
    <w:rsid w:val="00C61AC9"/>
    <w:rsid w:val="00C6260F"/>
    <w:rsid w:val="00C639EC"/>
    <w:rsid w:val="00C70B75"/>
    <w:rsid w:val="00C71917"/>
    <w:rsid w:val="00C720AD"/>
    <w:rsid w:val="00C72E5C"/>
    <w:rsid w:val="00C73CCE"/>
    <w:rsid w:val="00C759B0"/>
    <w:rsid w:val="00C75A11"/>
    <w:rsid w:val="00C76566"/>
    <w:rsid w:val="00C7656E"/>
    <w:rsid w:val="00C835C1"/>
    <w:rsid w:val="00C83C91"/>
    <w:rsid w:val="00C8412C"/>
    <w:rsid w:val="00C84AF1"/>
    <w:rsid w:val="00C84D0F"/>
    <w:rsid w:val="00C90961"/>
    <w:rsid w:val="00C911A6"/>
    <w:rsid w:val="00CA1C37"/>
    <w:rsid w:val="00CA1E80"/>
    <w:rsid w:val="00CA2A25"/>
    <w:rsid w:val="00CA3874"/>
    <w:rsid w:val="00CA5180"/>
    <w:rsid w:val="00CB0799"/>
    <w:rsid w:val="00CB4450"/>
    <w:rsid w:val="00CB65E4"/>
    <w:rsid w:val="00CC00F6"/>
    <w:rsid w:val="00CC1930"/>
    <w:rsid w:val="00CC42A2"/>
    <w:rsid w:val="00CC59CD"/>
    <w:rsid w:val="00CC6146"/>
    <w:rsid w:val="00CC7EC8"/>
    <w:rsid w:val="00CD136A"/>
    <w:rsid w:val="00CD2DAB"/>
    <w:rsid w:val="00CD5968"/>
    <w:rsid w:val="00CD6169"/>
    <w:rsid w:val="00CE195C"/>
    <w:rsid w:val="00CE28F4"/>
    <w:rsid w:val="00CE2F96"/>
    <w:rsid w:val="00CE3438"/>
    <w:rsid w:val="00CF0D59"/>
    <w:rsid w:val="00CF13B9"/>
    <w:rsid w:val="00CF49AB"/>
    <w:rsid w:val="00D0037A"/>
    <w:rsid w:val="00D009D8"/>
    <w:rsid w:val="00D01C33"/>
    <w:rsid w:val="00D01E76"/>
    <w:rsid w:val="00D10881"/>
    <w:rsid w:val="00D109C8"/>
    <w:rsid w:val="00D11637"/>
    <w:rsid w:val="00D11B15"/>
    <w:rsid w:val="00D15A4E"/>
    <w:rsid w:val="00D207C0"/>
    <w:rsid w:val="00D25E75"/>
    <w:rsid w:val="00D26BC7"/>
    <w:rsid w:val="00D366D9"/>
    <w:rsid w:val="00D374AD"/>
    <w:rsid w:val="00D46690"/>
    <w:rsid w:val="00D548C8"/>
    <w:rsid w:val="00D56EBB"/>
    <w:rsid w:val="00D644B8"/>
    <w:rsid w:val="00D676C5"/>
    <w:rsid w:val="00D67B94"/>
    <w:rsid w:val="00D71606"/>
    <w:rsid w:val="00D72EDB"/>
    <w:rsid w:val="00D73731"/>
    <w:rsid w:val="00D73FA6"/>
    <w:rsid w:val="00D81F57"/>
    <w:rsid w:val="00D82463"/>
    <w:rsid w:val="00D83BB3"/>
    <w:rsid w:val="00D84320"/>
    <w:rsid w:val="00D86C19"/>
    <w:rsid w:val="00D87E50"/>
    <w:rsid w:val="00D92BC4"/>
    <w:rsid w:val="00D94E50"/>
    <w:rsid w:val="00D951B0"/>
    <w:rsid w:val="00DA1204"/>
    <w:rsid w:val="00DA50E2"/>
    <w:rsid w:val="00DA605F"/>
    <w:rsid w:val="00DA60DA"/>
    <w:rsid w:val="00DA6CED"/>
    <w:rsid w:val="00DA79ED"/>
    <w:rsid w:val="00DB0A6B"/>
    <w:rsid w:val="00DB26A6"/>
    <w:rsid w:val="00DB3F94"/>
    <w:rsid w:val="00DB4508"/>
    <w:rsid w:val="00DB56B0"/>
    <w:rsid w:val="00DB6615"/>
    <w:rsid w:val="00DC017C"/>
    <w:rsid w:val="00DC2FC5"/>
    <w:rsid w:val="00DD034C"/>
    <w:rsid w:val="00DD07E6"/>
    <w:rsid w:val="00DD1735"/>
    <w:rsid w:val="00DD6C3E"/>
    <w:rsid w:val="00DD7783"/>
    <w:rsid w:val="00DD7838"/>
    <w:rsid w:val="00DE2217"/>
    <w:rsid w:val="00DE50BE"/>
    <w:rsid w:val="00DE5530"/>
    <w:rsid w:val="00DE5F15"/>
    <w:rsid w:val="00DE69BB"/>
    <w:rsid w:val="00DE748B"/>
    <w:rsid w:val="00DE7B74"/>
    <w:rsid w:val="00DE7F67"/>
    <w:rsid w:val="00DF0A4B"/>
    <w:rsid w:val="00DF39CF"/>
    <w:rsid w:val="00DF5595"/>
    <w:rsid w:val="00DF6116"/>
    <w:rsid w:val="00E02D09"/>
    <w:rsid w:val="00E07A3C"/>
    <w:rsid w:val="00E13473"/>
    <w:rsid w:val="00E1394D"/>
    <w:rsid w:val="00E2173C"/>
    <w:rsid w:val="00E23455"/>
    <w:rsid w:val="00E343BA"/>
    <w:rsid w:val="00E34F5B"/>
    <w:rsid w:val="00E36731"/>
    <w:rsid w:val="00E4063F"/>
    <w:rsid w:val="00E40CCC"/>
    <w:rsid w:val="00E427D4"/>
    <w:rsid w:val="00E42A1F"/>
    <w:rsid w:val="00E50905"/>
    <w:rsid w:val="00E557B2"/>
    <w:rsid w:val="00E57F83"/>
    <w:rsid w:val="00E66E43"/>
    <w:rsid w:val="00E727F8"/>
    <w:rsid w:val="00E743FC"/>
    <w:rsid w:val="00E74923"/>
    <w:rsid w:val="00E74B7E"/>
    <w:rsid w:val="00E77592"/>
    <w:rsid w:val="00E80464"/>
    <w:rsid w:val="00E85942"/>
    <w:rsid w:val="00E86F47"/>
    <w:rsid w:val="00E87B4B"/>
    <w:rsid w:val="00E90176"/>
    <w:rsid w:val="00E9219E"/>
    <w:rsid w:val="00E92618"/>
    <w:rsid w:val="00E9401B"/>
    <w:rsid w:val="00E9467C"/>
    <w:rsid w:val="00E95F29"/>
    <w:rsid w:val="00EA0053"/>
    <w:rsid w:val="00EA2FF5"/>
    <w:rsid w:val="00EA52C1"/>
    <w:rsid w:val="00EA7E31"/>
    <w:rsid w:val="00EB0D95"/>
    <w:rsid w:val="00EB4C2A"/>
    <w:rsid w:val="00EB521E"/>
    <w:rsid w:val="00EB7133"/>
    <w:rsid w:val="00EB7DFF"/>
    <w:rsid w:val="00EC07FF"/>
    <w:rsid w:val="00EC0A88"/>
    <w:rsid w:val="00EC4D27"/>
    <w:rsid w:val="00EC561C"/>
    <w:rsid w:val="00ED1283"/>
    <w:rsid w:val="00ED40B5"/>
    <w:rsid w:val="00ED516C"/>
    <w:rsid w:val="00ED7977"/>
    <w:rsid w:val="00EE174C"/>
    <w:rsid w:val="00EE1757"/>
    <w:rsid w:val="00EE4694"/>
    <w:rsid w:val="00EE648F"/>
    <w:rsid w:val="00EF0B8C"/>
    <w:rsid w:val="00EF3156"/>
    <w:rsid w:val="00EF4146"/>
    <w:rsid w:val="00EF563F"/>
    <w:rsid w:val="00EF5E3E"/>
    <w:rsid w:val="00EF6149"/>
    <w:rsid w:val="00EF648A"/>
    <w:rsid w:val="00F02BBA"/>
    <w:rsid w:val="00F070DD"/>
    <w:rsid w:val="00F11EF1"/>
    <w:rsid w:val="00F12A21"/>
    <w:rsid w:val="00F14B0B"/>
    <w:rsid w:val="00F217C9"/>
    <w:rsid w:val="00F279EA"/>
    <w:rsid w:val="00F27C9D"/>
    <w:rsid w:val="00F31922"/>
    <w:rsid w:val="00F32BFB"/>
    <w:rsid w:val="00F35743"/>
    <w:rsid w:val="00F36487"/>
    <w:rsid w:val="00F36F1A"/>
    <w:rsid w:val="00F37BFE"/>
    <w:rsid w:val="00F40C18"/>
    <w:rsid w:val="00F41F43"/>
    <w:rsid w:val="00F4354A"/>
    <w:rsid w:val="00F44D52"/>
    <w:rsid w:val="00F4729A"/>
    <w:rsid w:val="00F4759E"/>
    <w:rsid w:val="00F510F0"/>
    <w:rsid w:val="00F511A1"/>
    <w:rsid w:val="00F516C8"/>
    <w:rsid w:val="00F51EE1"/>
    <w:rsid w:val="00F526A8"/>
    <w:rsid w:val="00F52D48"/>
    <w:rsid w:val="00F53613"/>
    <w:rsid w:val="00F55A18"/>
    <w:rsid w:val="00F55C2B"/>
    <w:rsid w:val="00F56704"/>
    <w:rsid w:val="00F61FE3"/>
    <w:rsid w:val="00F62234"/>
    <w:rsid w:val="00F65968"/>
    <w:rsid w:val="00F66D2E"/>
    <w:rsid w:val="00F71890"/>
    <w:rsid w:val="00F72181"/>
    <w:rsid w:val="00F72A4D"/>
    <w:rsid w:val="00F75F7E"/>
    <w:rsid w:val="00F82BD0"/>
    <w:rsid w:val="00F84556"/>
    <w:rsid w:val="00F85E41"/>
    <w:rsid w:val="00F876D6"/>
    <w:rsid w:val="00F903B8"/>
    <w:rsid w:val="00F92198"/>
    <w:rsid w:val="00FA1A10"/>
    <w:rsid w:val="00FA54B3"/>
    <w:rsid w:val="00FB75A5"/>
    <w:rsid w:val="00FC0E19"/>
    <w:rsid w:val="00FC250C"/>
    <w:rsid w:val="00FC3B67"/>
    <w:rsid w:val="00FC549F"/>
    <w:rsid w:val="00FC7E2B"/>
    <w:rsid w:val="00FD56E7"/>
    <w:rsid w:val="00FD5903"/>
    <w:rsid w:val="00FD6DA5"/>
    <w:rsid w:val="00FD7095"/>
    <w:rsid w:val="00FE015D"/>
    <w:rsid w:val="00FE096A"/>
    <w:rsid w:val="00FE212A"/>
    <w:rsid w:val="00FE28F8"/>
    <w:rsid w:val="00FE41ED"/>
    <w:rsid w:val="00FE5A0C"/>
    <w:rsid w:val="00FE60D5"/>
    <w:rsid w:val="00FE6E7F"/>
    <w:rsid w:val="00FE7B02"/>
    <w:rsid w:val="00FE7EEA"/>
    <w:rsid w:val="00FF16AA"/>
    <w:rsid w:val="00FF1C6A"/>
    <w:rsid w:val="00FF3F8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613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0E4999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E4999"/>
    <w:rPr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0E499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Normal (Web)"/>
    <w:basedOn w:val="a"/>
    <w:rsid w:val="000E4999"/>
    <w:rPr>
      <w:rFonts w:ascii="Verdana" w:hAnsi="Verdana"/>
      <w:sz w:val="22"/>
      <w:szCs w:val="22"/>
    </w:rPr>
  </w:style>
  <w:style w:type="table" w:styleId="a4">
    <w:name w:val="Table Grid"/>
    <w:basedOn w:val="a1"/>
    <w:rsid w:val="00874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63E1A"/>
    <w:rPr>
      <w:rFonts w:ascii="Tahoma" w:hAnsi="Tahoma" w:cs="Tahoma"/>
      <w:sz w:val="16"/>
      <w:szCs w:val="16"/>
    </w:rPr>
  </w:style>
  <w:style w:type="character" w:styleId="a6">
    <w:name w:val="Hyperlink"/>
    <w:rsid w:val="004B02E3"/>
    <w:rPr>
      <w:color w:val="0000FF"/>
      <w:u w:val="single"/>
    </w:rPr>
  </w:style>
  <w:style w:type="paragraph" w:styleId="a7">
    <w:name w:val="Body Text"/>
    <w:basedOn w:val="a"/>
    <w:link w:val="a8"/>
    <w:rsid w:val="00004F98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link w:val="a7"/>
    <w:rsid w:val="00F536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A3527F3D1F0E790AB7EBA5D714D69C86BD679366125F993F2405uDYF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</vt:lpstr>
    </vt:vector>
  </TitlesOfParts>
  <Company/>
  <LinksUpToDate>false</LinksUpToDate>
  <CharactersWithSpaces>8067</CharactersWithSpaces>
  <SharedDoc>false</SharedDoc>
  <HLinks>
    <vt:vector size="6" baseType="variant">
      <vt:variant>
        <vt:i4>4653137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Munsl</dc:creator>
  <cp:lastModifiedBy>Пользователь</cp:lastModifiedBy>
  <cp:revision>2</cp:revision>
  <cp:lastPrinted>2016-08-30T09:53:00Z</cp:lastPrinted>
  <dcterms:created xsi:type="dcterms:W3CDTF">2021-02-10T11:37:00Z</dcterms:created>
  <dcterms:modified xsi:type="dcterms:W3CDTF">2021-02-10T11:37:00Z</dcterms:modified>
</cp:coreProperties>
</file>